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pPr w:leftFromText="141" w:rightFromText="141" w:vertAnchor="text" w:horzAnchor="margin" w:tblpY="-5582"/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62"/>
      </w:tblGrid>
      <w:tr w:rsidR="00352E0D" w:rsidRPr="00352E0D" w14:paraId="5528E1D8" w14:textId="77777777" w:rsidTr="00352E0D">
        <w:tc>
          <w:tcPr>
            <w:tcW w:w="9962" w:type="dxa"/>
          </w:tcPr>
          <w:p w14:paraId="78CFC0EB" w14:textId="77777777" w:rsidR="00352E0D" w:rsidRPr="00352E0D" w:rsidRDefault="00352E0D" w:rsidP="00352E0D">
            <w:pPr>
              <w:rPr>
                <w:rFonts w:ascii="Arial" w:hAnsi="Arial" w:cs="Arial"/>
                <w:color w:val="FFFFFF" w:themeColor="background1"/>
                <w:sz w:val="20"/>
                <w:szCs w:val="20"/>
              </w:rPr>
            </w:pPr>
            <w:r w:rsidRPr="00352E0D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xxx</w:t>
            </w:r>
          </w:p>
        </w:tc>
      </w:tr>
    </w:tbl>
    <w:tbl>
      <w:tblPr>
        <w:tblStyle w:val="Grilledutableau"/>
        <w:tblW w:w="4583" w:type="dxa"/>
        <w:tblInd w:w="5379" w:type="dxa"/>
        <w:tblLook w:val="04A0" w:firstRow="1" w:lastRow="0" w:firstColumn="1" w:lastColumn="0" w:noHBand="0" w:noVBand="1"/>
      </w:tblPr>
      <w:tblGrid>
        <w:gridCol w:w="4583"/>
      </w:tblGrid>
      <w:tr w:rsidR="0072072B" w:rsidRPr="00D905FF" w14:paraId="4F593A43" w14:textId="77777777" w:rsidTr="00AF181C">
        <w:trPr>
          <w:trHeight w:val="207"/>
        </w:trPr>
        <w:tc>
          <w:tcPr>
            <w:tcW w:w="4583" w:type="dxa"/>
          </w:tcPr>
          <w:p w14:paraId="7B74EA9B" w14:textId="77777777" w:rsidR="0072072B" w:rsidRPr="0072072B" w:rsidRDefault="0072072B" w:rsidP="00945A6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2072B">
              <w:rPr>
                <w:rFonts w:ascii="Arial" w:hAnsi="Arial" w:cs="Arial"/>
                <w:sz w:val="16"/>
                <w:szCs w:val="16"/>
              </w:rPr>
              <w:t xml:space="preserve">N° dossier : 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72072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2072B">
              <w:rPr>
                <w:rFonts w:ascii="Arial" w:hAnsi="Arial" w:cs="Arial"/>
                <w:sz w:val="16"/>
                <w:szCs w:val="16"/>
              </w:rPr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2072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72072B" w:rsidRPr="00D905FF" w14:paraId="4D113DE1" w14:textId="77777777" w:rsidTr="00AF181C">
        <w:trPr>
          <w:trHeight w:val="198"/>
        </w:trPr>
        <w:tc>
          <w:tcPr>
            <w:tcW w:w="4583" w:type="dxa"/>
          </w:tcPr>
          <w:p w14:paraId="2D1D0338" w14:textId="77777777" w:rsidR="0072072B" w:rsidRPr="0072072B" w:rsidRDefault="0072072B" w:rsidP="00945A6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2072B">
              <w:rPr>
                <w:rFonts w:ascii="Arial" w:hAnsi="Arial" w:cs="Arial"/>
                <w:sz w:val="16"/>
                <w:szCs w:val="16"/>
              </w:rPr>
              <w:t xml:space="preserve">Nom : 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72072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2072B">
              <w:rPr>
                <w:rFonts w:ascii="Arial" w:hAnsi="Arial" w:cs="Arial"/>
                <w:sz w:val="16"/>
                <w:szCs w:val="16"/>
              </w:rPr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2072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  <w:tr w:rsidR="0072072B" w:rsidRPr="00D905FF" w14:paraId="25DA7DC8" w14:textId="77777777" w:rsidTr="00AF181C">
        <w:trPr>
          <w:trHeight w:val="207"/>
        </w:trPr>
        <w:tc>
          <w:tcPr>
            <w:tcW w:w="4583" w:type="dxa"/>
          </w:tcPr>
          <w:p w14:paraId="297FC5F8" w14:textId="77777777" w:rsidR="0072072B" w:rsidRPr="0072072B" w:rsidRDefault="0072072B" w:rsidP="00945A6B">
            <w:pPr>
              <w:pStyle w:val="Default"/>
              <w:rPr>
                <w:rFonts w:ascii="Arial" w:hAnsi="Arial" w:cs="Arial"/>
                <w:sz w:val="16"/>
                <w:szCs w:val="16"/>
              </w:rPr>
            </w:pPr>
            <w:r w:rsidRPr="0072072B">
              <w:rPr>
                <w:rFonts w:ascii="Arial" w:hAnsi="Arial" w:cs="Arial"/>
                <w:sz w:val="16"/>
                <w:szCs w:val="16"/>
              </w:rPr>
              <w:t xml:space="preserve">Prénom : 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72072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2072B">
              <w:rPr>
                <w:rFonts w:ascii="Arial" w:hAnsi="Arial" w:cs="Arial"/>
                <w:sz w:val="16"/>
                <w:szCs w:val="16"/>
              </w:rPr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2072B" w:rsidRPr="00D905FF" w14:paraId="1CBB1F50" w14:textId="77777777" w:rsidTr="00AF181C">
        <w:trPr>
          <w:trHeight w:val="274"/>
        </w:trPr>
        <w:tc>
          <w:tcPr>
            <w:tcW w:w="4583" w:type="dxa"/>
          </w:tcPr>
          <w:p w14:paraId="4A182E75" w14:textId="0D222863" w:rsidR="0072072B" w:rsidRPr="0072072B" w:rsidRDefault="0072072B" w:rsidP="00945A6B">
            <w:pPr>
              <w:pStyle w:val="Default"/>
              <w:spacing w:after="20"/>
              <w:rPr>
                <w:rFonts w:ascii="Arial" w:hAnsi="Arial" w:cs="Arial"/>
                <w:sz w:val="16"/>
                <w:szCs w:val="16"/>
              </w:rPr>
            </w:pPr>
            <w:r w:rsidRPr="0072072B">
              <w:rPr>
                <w:rFonts w:ascii="Arial" w:hAnsi="Arial" w:cs="Arial"/>
                <w:sz w:val="16"/>
                <w:szCs w:val="16"/>
              </w:rPr>
              <w:t xml:space="preserve">NAM : 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72072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72072B">
              <w:rPr>
                <w:rFonts w:ascii="Arial" w:hAnsi="Arial" w:cs="Arial"/>
                <w:sz w:val="16"/>
                <w:szCs w:val="16"/>
              </w:rPr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72072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2072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2072B">
              <w:rPr>
                <w:rFonts w:ascii="Arial" w:hAnsi="Arial" w:cs="Arial"/>
                <w:sz w:val="16"/>
                <w:szCs w:val="16"/>
              </w:rPr>
              <w:tab/>
              <w:t xml:space="preserve">Exp. : </w:t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72"/>
                  <w:enabled/>
                  <w:calcOnExit w:val="0"/>
                  <w:statusText w:type="text" w:val="Année"/>
                  <w:textInput>
                    <w:default w:val="aaaa"/>
                  </w:textInput>
                </w:ffData>
              </w:fldChar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AF181C" w:rsidRPr="0072072B">
              <w:rPr>
                <w:rFonts w:ascii="Arial" w:hAnsi="Arial" w:cs="Arial"/>
                <w:noProof/>
                <w:sz w:val="16"/>
                <w:szCs w:val="16"/>
              </w:rPr>
              <w:t>aaaa</w:t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72072B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Mois"/>
                  <w:textInput>
                    <w:default w:val="mm"/>
                  </w:textInput>
                </w:ffData>
              </w:fldChar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AF181C" w:rsidRPr="0072072B">
              <w:rPr>
                <w:rFonts w:ascii="Arial" w:hAnsi="Arial" w:cs="Arial"/>
                <w:noProof/>
                <w:sz w:val="16"/>
                <w:szCs w:val="16"/>
              </w:rPr>
              <w:t>mm</w:t>
            </w:r>
            <w:r w:rsidR="00AF181C" w:rsidRPr="0072072B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2072B" w:rsidRPr="00D905FF" w14:paraId="76F019CC" w14:textId="77777777" w:rsidTr="00AF181C">
        <w:trPr>
          <w:trHeight w:val="405"/>
        </w:trPr>
        <w:tc>
          <w:tcPr>
            <w:tcW w:w="4583" w:type="dxa"/>
          </w:tcPr>
          <w:p w14:paraId="51AD0D9D" w14:textId="77777777" w:rsidR="0072072B" w:rsidRPr="0072072B" w:rsidRDefault="0072072B" w:rsidP="00945A6B">
            <w:pPr>
              <w:pStyle w:val="En-tte"/>
              <w:tabs>
                <w:tab w:val="clear" w:pos="8640"/>
                <w:tab w:val="left" w:pos="1586"/>
                <w:tab w:val="left" w:pos="6379"/>
                <w:tab w:val="right" w:pos="8080"/>
              </w:tabs>
              <w:rPr>
                <w:rFonts w:ascii="Arial" w:hAnsi="Arial" w:cs="Arial"/>
                <w:sz w:val="16"/>
                <w:szCs w:val="16"/>
              </w:rPr>
            </w:pPr>
            <w:r w:rsidRPr="0072072B">
              <w:rPr>
                <w:rFonts w:ascii="Arial" w:hAnsi="Arial" w:cs="Arial"/>
                <w:sz w:val="16"/>
                <w:szCs w:val="16"/>
              </w:rPr>
              <w:t xml:space="preserve">Date de naissance : </w: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Text172"/>
                  <w:enabled/>
                  <w:calcOnExit w:val="0"/>
                  <w:statusText w:type="text" w:val="Année"/>
                  <w:textInput>
                    <w:default w:val="aaaa"/>
                  </w:textInput>
                </w:ffData>
              </w:fldChar>
            </w:r>
            <w:bookmarkStart w:id="0" w:name="Text172"/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2072B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aaaa</w: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bookmarkEnd w:id="0"/>
            <w:r w:rsidRPr="0072072B">
              <w:rPr>
                <w:rFonts w:ascii="Arial" w:hAnsi="Arial" w:cs="Arial"/>
                <w:sz w:val="16"/>
                <w:szCs w:val="16"/>
              </w:rPr>
              <w:t>/</w: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Mois"/>
                  <w:textInput>
                    <w:default w:val="mm"/>
                  </w:textInput>
                </w:ffData>
              </w:fldChar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2072B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mm</w: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 w:rsidRPr="0072072B">
              <w:rPr>
                <w:rFonts w:ascii="Arial" w:hAnsi="Arial" w:cs="Arial"/>
                <w:sz w:val="16"/>
                <w:szCs w:val="16"/>
              </w:rPr>
              <w:t>/</w: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statusText w:type="text" w:val="Jour"/>
                  <w:textInput>
                    <w:default w:val="jj"/>
                  </w:textInput>
                </w:ffData>
              </w:fldChar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instrText xml:space="preserve"> FORMTEXT </w:instrTex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separate"/>
            </w:r>
            <w:r w:rsidRPr="0072072B">
              <w:rPr>
                <w:rFonts w:ascii="Arial" w:hAnsi="Arial" w:cs="Arial"/>
                <w:noProof/>
                <w:color w:val="000000"/>
                <w:sz w:val="16"/>
                <w:szCs w:val="16"/>
              </w:rPr>
              <w:t>jj</w:t>
            </w:r>
            <w:r w:rsidRPr="0072072B">
              <w:rPr>
                <w:rFonts w:ascii="Arial" w:hAnsi="Arial" w:cs="Arial"/>
                <w:color w:val="000000"/>
                <w:sz w:val="16"/>
                <w:szCs w:val="16"/>
              </w:rPr>
              <w:fldChar w:fldCharType="end"/>
            </w:r>
            <w:r w:rsidRPr="0072072B">
              <w:rPr>
                <w:rFonts w:ascii="Arial" w:hAnsi="Arial" w:cs="Arial"/>
                <w:sz w:val="16"/>
                <w:szCs w:val="16"/>
              </w:rPr>
              <w:t xml:space="preserve">  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40058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2072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72072B">
              <w:rPr>
                <w:rFonts w:ascii="Arial" w:hAnsi="Arial" w:cs="Arial"/>
                <w:sz w:val="16"/>
                <w:szCs w:val="16"/>
              </w:rPr>
              <w:t xml:space="preserve">   M      </w:t>
            </w:r>
            <w:sdt>
              <w:sdtPr>
                <w:rPr>
                  <w:rFonts w:ascii="Arial" w:hAnsi="Arial" w:cs="Arial"/>
                  <w:sz w:val="16"/>
                  <w:szCs w:val="16"/>
                </w:rPr>
                <w:id w:val="-452785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2072B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Pr="0072072B">
              <w:rPr>
                <w:rFonts w:ascii="Arial" w:hAnsi="Arial" w:cs="Arial"/>
                <w:sz w:val="16"/>
                <w:szCs w:val="16"/>
              </w:rPr>
              <w:t xml:space="preserve">  F </w:t>
            </w:r>
          </w:p>
        </w:tc>
      </w:tr>
    </w:tbl>
    <w:p w14:paraId="4AF461D7" w14:textId="77777777" w:rsidR="0072072B" w:rsidRDefault="0072072B" w:rsidP="00E66A5D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1"/>
        <w:tblpPr w:leftFromText="141" w:rightFromText="141" w:vertAnchor="text" w:horzAnchor="margin" w:tblpY="8"/>
        <w:tblW w:w="9985" w:type="dxa"/>
        <w:tblLayout w:type="fixed"/>
        <w:tblLook w:val="04A0" w:firstRow="1" w:lastRow="0" w:firstColumn="1" w:lastColumn="0" w:noHBand="0" w:noVBand="1"/>
      </w:tblPr>
      <w:tblGrid>
        <w:gridCol w:w="4590"/>
        <w:gridCol w:w="5395"/>
      </w:tblGrid>
      <w:tr w:rsidR="0072072B" w:rsidRPr="00E66A5D" w14:paraId="0EE0087E" w14:textId="77777777" w:rsidTr="0072072B">
        <w:trPr>
          <w:trHeight w:val="300"/>
        </w:trPr>
        <w:tc>
          <w:tcPr>
            <w:tcW w:w="4590" w:type="dxa"/>
            <w:tcMar>
              <w:left w:w="108" w:type="dxa"/>
              <w:right w:w="108" w:type="dxa"/>
            </w:tcMar>
          </w:tcPr>
          <w:p w14:paraId="60FCB54F" w14:textId="77777777" w:rsidR="0072072B" w:rsidRPr="00E66A5D" w:rsidRDefault="0072072B" w:rsidP="0072072B">
            <w:pPr>
              <w:rPr>
                <w:rFonts w:eastAsia="Arial"/>
                <w:sz w:val="18"/>
                <w:szCs w:val="18"/>
              </w:rPr>
            </w:pPr>
            <w:r w:rsidRPr="00E66A5D">
              <w:rPr>
                <w:rFonts w:eastAsia="Arial"/>
                <w:sz w:val="18"/>
                <w:szCs w:val="18"/>
              </w:rPr>
              <w:t>Situation de santé pertinente actuelle</w:t>
            </w:r>
          </w:p>
          <w:p w14:paraId="59C48F82" w14:textId="77777777" w:rsidR="0072072B" w:rsidRPr="00E66A5D" w:rsidRDefault="0072072B" w:rsidP="0072072B">
            <w:pPr>
              <w:rPr>
                <w:rFonts w:eastAsia="Arial"/>
                <w:sz w:val="16"/>
                <w:szCs w:val="16"/>
              </w:rPr>
            </w:pPr>
            <w:r w:rsidRPr="00E66A5D">
              <w:rPr>
                <w:rFonts w:eastAsia="Arial"/>
                <w:sz w:val="16"/>
                <w:szCs w:val="16"/>
              </w:rPr>
              <w:t>(ex. allergies, dx pertinents, précautions additionnelles)</w:t>
            </w:r>
          </w:p>
        </w:tc>
        <w:tc>
          <w:tcPr>
            <w:tcW w:w="5395" w:type="dxa"/>
            <w:tcMar>
              <w:left w:w="108" w:type="dxa"/>
              <w:right w:w="108" w:type="dxa"/>
            </w:tcMar>
          </w:tcPr>
          <w:p w14:paraId="64C25913" w14:textId="77777777" w:rsidR="0072072B" w:rsidRPr="00E66A5D" w:rsidRDefault="0072072B" w:rsidP="0072072B">
            <w:pPr>
              <w:rPr>
                <w:rFonts w:eastAsia="Arial"/>
                <w:szCs w:val="20"/>
              </w:rPr>
            </w:pP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instrText xml:space="preserve"> FORMTEXT </w:instrTex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separate"/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end"/>
            </w:r>
          </w:p>
        </w:tc>
      </w:tr>
      <w:tr w:rsidR="0072072B" w:rsidRPr="00E66A5D" w14:paraId="112EF458" w14:textId="77777777" w:rsidTr="0072072B">
        <w:trPr>
          <w:trHeight w:val="300"/>
        </w:trPr>
        <w:tc>
          <w:tcPr>
            <w:tcW w:w="4590" w:type="dxa"/>
            <w:tcMar>
              <w:left w:w="108" w:type="dxa"/>
              <w:right w:w="108" w:type="dxa"/>
            </w:tcMar>
          </w:tcPr>
          <w:p w14:paraId="43B29467" w14:textId="77777777" w:rsidR="0072072B" w:rsidRPr="00E66A5D" w:rsidRDefault="0072072B" w:rsidP="0072072B">
            <w:pPr>
              <w:rPr>
                <w:rFonts w:eastAsia="Arial"/>
              </w:rPr>
            </w:pPr>
            <w:r w:rsidRPr="00E66A5D">
              <w:rPr>
                <w:rFonts w:eastAsia="Arial"/>
                <w:sz w:val="18"/>
                <w:szCs w:val="18"/>
              </w:rPr>
              <w:t>Habitudes de vie</w:t>
            </w:r>
            <w:r w:rsidRPr="00E66A5D">
              <w:rPr>
                <w:rFonts w:eastAsia="Arial"/>
              </w:rPr>
              <w:t xml:space="preserve"> </w:t>
            </w:r>
            <w:r w:rsidRPr="00E66A5D">
              <w:rPr>
                <w:rFonts w:eastAsia="Arial"/>
              </w:rPr>
              <w:br/>
            </w:r>
            <w:r w:rsidRPr="00E66A5D">
              <w:rPr>
                <w:rFonts w:eastAsia="Arial"/>
                <w:sz w:val="16"/>
                <w:szCs w:val="16"/>
              </w:rPr>
              <w:t>(ex. tabac, drogue, alcool, sommeil)</w:t>
            </w:r>
          </w:p>
        </w:tc>
        <w:tc>
          <w:tcPr>
            <w:tcW w:w="5395" w:type="dxa"/>
            <w:tcMar>
              <w:left w:w="108" w:type="dxa"/>
              <w:right w:w="108" w:type="dxa"/>
            </w:tcMar>
          </w:tcPr>
          <w:p w14:paraId="34F409F6" w14:textId="77777777" w:rsidR="0072072B" w:rsidRPr="00E66A5D" w:rsidRDefault="0072072B" w:rsidP="0072072B">
            <w:pPr>
              <w:rPr>
                <w:rFonts w:eastAsia="Arial"/>
              </w:rPr>
            </w:pP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instrText xml:space="preserve"> FORMTEXT </w:instrTex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separate"/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end"/>
            </w:r>
          </w:p>
        </w:tc>
      </w:tr>
      <w:tr w:rsidR="0072072B" w:rsidRPr="00E66A5D" w14:paraId="6283AB58" w14:textId="77777777" w:rsidTr="0072072B">
        <w:trPr>
          <w:trHeight w:val="300"/>
        </w:trPr>
        <w:tc>
          <w:tcPr>
            <w:tcW w:w="4590" w:type="dxa"/>
            <w:tcMar>
              <w:left w:w="108" w:type="dxa"/>
              <w:right w:w="108" w:type="dxa"/>
            </w:tcMar>
          </w:tcPr>
          <w:p w14:paraId="51607C81" w14:textId="77777777" w:rsidR="0072072B" w:rsidRPr="00E66A5D" w:rsidRDefault="0072072B" w:rsidP="0072072B">
            <w:pPr>
              <w:rPr>
                <w:rFonts w:eastAsia="Arial"/>
              </w:rPr>
            </w:pPr>
            <w:r w:rsidRPr="00E66A5D">
              <w:rPr>
                <w:rFonts w:eastAsia="Arial"/>
                <w:sz w:val="18"/>
                <w:szCs w:val="18"/>
              </w:rPr>
              <w:t xml:space="preserve">Environnement </w:t>
            </w:r>
            <w:r w:rsidRPr="00E66A5D">
              <w:rPr>
                <w:rFonts w:eastAsia="Arial"/>
              </w:rPr>
              <w:br/>
            </w:r>
            <w:r w:rsidRPr="00E66A5D">
              <w:rPr>
                <w:rFonts w:eastAsia="Arial"/>
                <w:sz w:val="16"/>
                <w:szCs w:val="16"/>
              </w:rPr>
              <w:t>(ex. animal de compagnie)</w:t>
            </w:r>
          </w:p>
        </w:tc>
        <w:tc>
          <w:tcPr>
            <w:tcW w:w="5395" w:type="dxa"/>
            <w:tcMar>
              <w:left w:w="108" w:type="dxa"/>
              <w:right w:w="108" w:type="dxa"/>
            </w:tcMar>
          </w:tcPr>
          <w:p w14:paraId="7D9544F7" w14:textId="77777777" w:rsidR="0072072B" w:rsidRPr="00E66A5D" w:rsidRDefault="0072072B" w:rsidP="0072072B">
            <w:pPr>
              <w:rPr>
                <w:rFonts w:eastAsia="Arial"/>
              </w:rPr>
            </w:pP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instrText xml:space="preserve"> FORMTEXT </w:instrTex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separate"/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noProof/>
                <w:color w:val="000000"/>
                <w:sz w:val="18"/>
                <w:szCs w:val="18"/>
              </w:rPr>
              <w:t> </w:t>
            </w:r>
            <w:r w:rsidRPr="00E66A5D">
              <w:rPr>
                <w:rFonts w:eastAsia="Calibri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527B14C3" w14:textId="77777777" w:rsidR="0072072B" w:rsidRDefault="0072072B" w:rsidP="00E66A5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930B16" w14:textId="77777777" w:rsidR="0072072B" w:rsidRDefault="0072072B" w:rsidP="00E66A5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AFA3CF0" w14:textId="77777777" w:rsidR="0072072B" w:rsidRDefault="0072072B" w:rsidP="00E66A5D">
      <w:pPr>
        <w:spacing w:after="0" w:line="240" w:lineRule="auto"/>
        <w:rPr>
          <w:rFonts w:ascii="Arial" w:hAnsi="Arial" w:cs="Arial"/>
          <w:sz w:val="20"/>
          <w:szCs w:val="20"/>
        </w:rPr>
        <w:sectPr w:rsidR="0072072B" w:rsidSect="00B72AA1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2240" w:h="15840" w:code="1"/>
          <w:pgMar w:top="907" w:right="1134" w:bottom="340" w:left="1134" w:header="567" w:footer="567" w:gutter="0"/>
          <w:cols w:space="708"/>
          <w:titlePg/>
          <w:docGrid w:linePitch="360"/>
        </w:sectPr>
      </w:pPr>
    </w:p>
    <w:p w14:paraId="1EA0DB6E" w14:textId="0FA96200" w:rsidR="00352E0D" w:rsidRDefault="00352E0D" w:rsidP="0039032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5E0B99" w14:textId="77777777" w:rsidR="00FB6FD2" w:rsidRDefault="00FB6FD2" w:rsidP="0039032D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1089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1890"/>
        <w:gridCol w:w="3225"/>
        <w:gridCol w:w="3065"/>
        <w:gridCol w:w="2710"/>
      </w:tblGrid>
      <w:tr w:rsidR="00E66A5D" w:rsidRPr="00F91FB4" w14:paraId="1395153E" w14:textId="77777777" w:rsidTr="0072072B">
        <w:trPr>
          <w:tblHeader/>
        </w:trPr>
        <w:tc>
          <w:tcPr>
            <w:tcW w:w="1890" w:type="dxa"/>
            <w:shd w:val="clear" w:color="auto" w:fill="FFC000" w:themeFill="accent4"/>
          </w:tcPr>
          <w:p w14:paraId="28F49F4D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 xml:space="preserve">Tâches / Quart </w:t>
            </w:r>
          </w:p>
        </w:tc>
        <w:tc>
          <w:tcPr>
            <w:tcW w:w="3225" w:type="dxa"/>
            <w:shd w:val="clear" w:color="auto" w:fill="FFC000" w:themeFill="accent4"/>
          </w:tcPr>
          <w:p w14:paraId="4B9011E8" w14:textId="77777777" w:rsidR="00E66A5D" w:rsidRPr="00FB6FD2" w:rsidRDefault="00E66A5D" w:rsidP="0039032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JOUR/SOIR (de  h à  h)</w:t>
            </w:r>
          </w:p>
        </w:tc>
        <w:tc>
          <w:tcPr>
            <w:tcW w:w="3065" w:type="dxa"/>
            <w:shd w:val="clear" w:color="auto" w:fill="FFC000" w:themeFill="accent4"/>
          </w:tcPr>
          <w:p w14:paraId="710BCF50" w14:textId="77777777" w:rsidR="00E66A5D" w:rsidRPr="00FB6FD2" w:rsidRDefault="00E66A5D" w:rsidP="0039032D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pt-BR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  <w:lang w:val="pt-BR"/>
              </w:rPr>
              <w:t xml:space="preserve">SOIR/NUIT </w:t>
            </w:r>
            <w:r w:rsidRPr="00FB6FD2">
              <w:rPr>
                <w:rFonts w:ascii="Arial" w:hAnsi="Arial" w:cs="Arial"/>
                <w:b/>
                <w:sz w:val="18"/>
                <w:szCs w:val="18"/>
              </w:rPr>
              <w:t>(de  h à  h)</w:t>
            </w:r>
            <w:r w:rsidRPr="00FB6FD2" w:rsidDel="002A0743">
              <w:rPr>
                <w:rFonts w:ascii="Arial" w:hAnsi="Arial" w:cs="Arial"/>
                <w:b/>
                <w:sz w:val="18"/>
                <w:szCs w:val="18"/>
                <w:lang w:val="pt-BR"/>
              </w:rPr>
              <w:t xml:space="preserve"> </w:t>
            </w:r>
          </w:p>
        </w:tc>
        <w:tc>
          <w:tcPr>
            <w:tcW w:w="2710" w:type="dxa"/>
            <w:shd w:val="clear" w:color="auto" w:fill="FFC000" w:themeFill="accent4"/>
          </w:tcPr>
          <w:p w14:paraId="6D1D2EB0" w14:textId="77777777" w:rsidR="00E66A5D" w:rsidRPr="00FB6FD2" w:rsidRDefault="00E66A5D" w:rsidP="0039032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 xml:space="preserve">Commentaires  </w:t>
            </w:r>
          </w:p>
        </w:tc>
      </w:tr>
      <w:tr w:rsidR="00E66A5D" w:rsidRPr="00F91FB4" w14:paraId="4CF198D3" w14:textId="77777777" w:rsidTr="0072072B">
        <w:trPr>
          <w:trHeight w:val="276"/>
        </w:trPr>
        <w:tc>
          <w:tcPr>
            <w:tcW w:w="1890" w:type="dxa"/>
            <w:shd w:val="clear" w:color="auto" w:fill="FFF2CC" w:themeFill="accent4" w:themeFillTint="33"/>
            <w:vAlign w:val="center"/>
          </w:tcPr>
          <w:p w14:paraId="595CB660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 xml:space="preserve">Présence PAB </w:t>
            </w:r>
          </w:p>
        </w:tc>
        <w:sdt>
          <w:sdtPr>
            <w:rPr>
              <w:rFonts w:ascii="Arial" w:hAnsi="Arial" w:cs="Arial"/>
              <w:b/>
              <w:bCs/>
              <w:sz w:val="18"/>
              <w:szCs w:val="18"/>
            </w:rPr>
            <w:id w:val="9485894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225" w:type="dxa"/>
                <w:vAlign w:val="center"/>
              </w:tcPr>
              <w:p w14:paraId="54CD6C52" w14:textId="77777777" w:rsidR="00E66A5D" w:rsidRPr="00FB6FD2" w:rsidRDefault="00E66A5D" w:rsidP="0039032D">
                <w:pPr>
                  <w:ind w:hanging="8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FB6FD2">
                  <w:rPr>
                    <w:rFonts w:ascii="Segoe UI Symbol" w:eastAsia="MS Gothic" w:hAnsi="Segoe UI Symbol" w:cs="Segoe UI Symbol"/>
                    <w:b/>
                    <w:sz w:val="18"/>
                    <w:szCs w:val="18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b/>
              <w:bCs/>
              <w:sz w:val="18"/>
              <w:szCs w:val="18"/>
            </w:rPr>
            <w:id w:val="6751513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65" w:type="dxa"/>
                <w:vAlign w:val="center"/>
              </w:tcPr>
              <w:p w14:paraId="67C171C2" w14:textId="77777777" w:rsidR="00E66A5D" w:rsidRPr="00FB6FD2" w:rsidRDefault="00E66A5D" w:rsidP="0039032D">
                <w:pPr>
                  <w:ind w:hanging="8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FB6FD2">
                  <w:rPr>
                    <w:rFonts w:ascii="Segoe UI Symbol" w:eastAsia="MS Gothic" w:hAnsi="Segoe UI Symbol" w:cs="Segoe UI Symbol"/>
                    <w:b/>
                    <w:bCs/>
                    <w:sz w:val="18"/>
                    <w:szCs w:val="18"/>
                  </w:rPr>
                  <w:t>☐</w:t>
                </w:r>
              </w:p>
            </w:tc>
          </w:sdtContent>
        </w:sdt>
        <w:tc>
          <w:tcPr>
            <w:tcW w:w="2710" w:type="dxa"/>
            <w:vAlign w:val="center"/>
          </w:tcPr>
          <w:p w14:paraId="033615DE" w14:textId="77777777" w:rsidR="00E66A5D" w:rsidRPr="00FB6FD2" w:rsidRDefault="00E66A5D" w:rsidP="0039032D">
            <w:pPr>
              <w:ind w:hanging="8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6A5D" w:rsidRPr="00F271F6" w14:paraId="00FD484F" w14:textId="77777777" w:rsidTr="0072072B">
        <w:tc>
          <w:tcPr>
            <w:tcW w:w="1890" w:type="dxa"/>
            <w:shd w:val="clear" w:color="auto" w:fill="FFF2CC" w:themeFill="accent4" w:themeFillTint="33"/>
            <w:vAlign w:val="center"/>
          </w:tcPr>
          <w:p w14:paraId="6B80B2D0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Communication</w:t>
            </w:r>
          </w:p>
        </w:tc>
        <w:tc>
          <w:tcPr>
            <w:tcW w:w="3225" w:type="dxa"/>
          </w:tcPr>
          <w:p w14:paraId="4358D670" w14:textId="77777777" w:rsidR="00E66A5D" w:rsidRPr="00FB6FD2" w:rsidRDefault="00D55AA4" w:rsidP="0039032D">
            <w:pPr>
              <w:tabs>
                <w:tab w:val="left" w:pos="20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85783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Vue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422770B6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86463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Ouïe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7E1BD0C7" w14:textId="77777777" w:rsidR="00E66A5D" w:rsidRPr="00FB6FD2" w:rsidRDefault="00D55AA4" w:rsidP="0039032D">
            <w:pPr>
              <w:tabs>
                <w:tab w:val="left" w:pos="20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538472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Aide à appliquer appareillage :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0C255A42" w14:textId="77777777" w:rsidR="00E66A5D" w:rsidRPr="00FB6FD2" w:rsidRDefault="00D55AA4" w:rsidP="0039032D">
            <w:pPr>
              <w:tabs>
                <w:tab w:val="left" w:pos="2010"/>
              </w:tabs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040504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Langue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5" w:type="dxa"/>
          </w:tcPr>
          <w:p w14:paraId="1004421D" w14:textId="77777777" w:rsidR="00E66A5D" w:rsidRPr="00FB6FD2" w:rsidRDefault="00D55AA4" w:rsidP="0039032D">
            <w:pPr>
              <w:tabs>
                <w:tab w:val="left" w:pos="20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974900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Vue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0E69057D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63537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Ouïe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6E0453AA" w14:textId="77777777" w:rsidR="00E66A5D" w:rsidRPr="00FB6FD2" w:rsidRDefault="00D55AA4" w:rsidP="0039032D">
            <w:pPr>
              <w:tabs>
                <w:tab w:val="left" w:pos="20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738515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Aide à appliquer appareillage :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370A96FF" w14:textId="77777777" w:rsidR="00E66A5D" w:rsidRPr="00FB6FD2" w:rsidRDefault="00D55AA4" w:rsidP="0039032D">
            <w:pPr>
              <w:tabs>
                <w:tab w:val="left" w:pos="201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881361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Langue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sdt>
          <w:sdtPr>
            <w:rPr>
              <w:rFonts w:ascii="Arial" w:hAnsi="Arial" w:cs="Arial"/>
              <w:color w:val="000000"/>
              <w:sz w:val="18"/>
              <w:szCs w:val="18"/>
            </w:rPr>
            <w:id w:val="553130649"/>
            <w:placeholder>
              <w:docPart w:val="0BA3DF3E0A8D4E7487D0945485D1F679"/>
            </w:placeholder>
            <w:text/>
          </w:sdtPr>
          <w:sdtEndPr/>
          <w:sdtContent>
            <w:tc>
              <w:tcPr>
                <w:tcW w:w="2710" w:type="dxa"/>
              </w:tcPr>
              <w:p w14:paraId="2C4F8064" w14:textId="77777777" w:rsidR="00E66A5D" w:rsidRPr="00FB6FD2" w:rsidRDefault="00E66A5D" w:rsidP="0039032D">
                <w:pPr>
                  <w:tabs>
                    <w:tab w:val="left" w:pos="2010"/>
                  </w:tabs>
                  <w:rPr>
                    <w:rFonts w:ascii="Arial" w:hAnsi="Arial" w:cs="Arial"/>
                    <w:sz w:val="18"/>
                    <w:szCs w:val="18"/>
                  </w:rPr>
                </w:pP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fldChar w:fldCharType="begin">
                    <w:ffData>
                      <w:name w:val="Text172"/>
                      <w:enabled/>
                      <w:calcOnExit w:val="0"/>
                      <w:textInput/>
                    </w:ffData>
                  </w:fldChar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instrText xml:space="preserve"> FORMTEXT </w:instrText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fldChar w:fldCharType="separate"/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> </w:t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> </w:t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> </w:t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> </w:t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t> </w:t>
                </w:r>
                <w:r w:rsidRPr="00FB6FD2">
                  <w:rPr>
                    <w:rFonts w:ascii="Arial" w:hAnsi="Arial" w:cs="Arial"/>
                    <w:color w:val="000000"/>
                    <w:sz w:val="18"/>
                    <w:szCs w:val="18"/>
                  </w:rPr>
                  <w:fldChar w:fldCharType="end"/>
                </w:r>
              </w:p>
            </w:tc>
          </w:sdtContent>
        </w:sdt>
      </w:tr>
      <w:tr w:rsidR="00E66A5D" w:rsidRPr="00F271F6" w14:paraId="446DDD1A" w14:textId="77777777" w:rsidTr="0072072B">
        <w:tc>
          <w:tcPr>
            <w:tcW w:w="1890" w:type="dxa"/>
            <w:shd w:val="clear" w:color="auto" w:fill="FFF2CC" w:themeFill="accent4" w:themeFillTint="33"/>
            <w:vAlign w:val="center"/>
          </w:tcPr>
          <w:p w14:paraId="0FCBB939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Fonctions mentales</w:t>
            </w:r>
          </w:p>
        </w:tc>
        <w:tc>
          <w:tcPr>
            <w:tcW w:w="3225" w:type="dxa"/>
          </w:tcPr>
          <w:p w14:paraId="158D6DDE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67094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Désorientation</w:t>
            </w:r>
          </w:p>
          <w:p w14:paraId="6DBC986D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272309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Trouble de la mémoire</w:t>
            </w:r>
          </w:p>
          <w:p w14:paraId="77308DAF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633062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Trouble de la compréhension</w:t>
            </w:r>
          </w:p>
          <w:p w14:paraId="1CB87361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275944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Jugement altéré</w:t>
            </w:r>
          </w:p>
          <w:p w14:paraId="6B2F0D01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8004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Trouble du comportement</w:t>
            </w:r>
          </w:p>
        </w:tc>
        <w:tc>
          <w:tcPr>
            <w:tcW w:w="3065" w:type="dxa"/>
          </w:tcPr>
          <w:p w14:paraId="0712C51F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779106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Désorientation</w:t>
            </w:r>
          </w:p>
          <w:p w14:paraId="7620DD26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656231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Trouble de la mémoire</w:t>
            </w:r>
          </w:p>
          <w:p w14:paraId="65D0DF0F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09383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Trouble de la compréhension </w:t>
            </w:r>
          </w:p>
          <w:p w14:paraId="190A1DCA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14669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>Jugement altéré</w:t>
            </w:r>
          </w:p>
          <w:p w14:paraId="342591F8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5369629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Trouble du comportement</w:t>
            </w:r>
          </w:p>
        </w:tc>
        <w:tc>
          <w:tcPr>
            <w:tcW w:w="2710" w:type="dxa"/>
          </w:tcPr>
          <w:p w14:paraId="205DAACA" w14:textId="77777777" w:rsidR="00E66A5D" w:rsidRPr="00FB6FD2" w:rsidRDefault="00E66A5D" w:rsidP="0039032D">
            <w:pPr>
              <w:rPr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F91FB4" w14:paraId="0C3BD7E9" w14:textId="77777777" w:rsidTr="0072072B">
        <w:trPr>
          <w:trHeight w:val="1011"/>
        </w:trPr>
        <w:tc>
          <w:tcPr>
            <w:tcW w:w="1890" w:type="dxa"/>
            <w:shd w:val="clear" w:color="auto" w:fill="FFF2CC" w:themeFill="accent4" w:themeFillTint="33"/>
            <w:vAlign w:val="center"/>
          </w:tcPr>
          <w:p w14:paraId="45C8007E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Se nourrir</w:t>
            </w:r>
          </w:p>
          <w:p w14:paraId="24C7B7A5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25" w:type="dxa"/>
          </w:tcPr>
          <w:p w14:paraId="1CDCEE90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6936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1165740177"/>
                <w:placeholder>
                  <w:docPart w:val="3645D55A25784C789AFE8F2333B98B23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62B8D7F0" w14:textId="77777777" w:rsidR="00E66A5D" w:rsidRPr="00FB6FD2" w:rsidRDefault="00D55AA4" w:rsidP="0039032D">
            <w:pPr>
              <w:pStyle w:val="Paragraphedeliste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62678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Diète particulière :</w:t>
            </w:r>
            <w:r w:rsidR="00E66A5D" w:rsidRPr="00FB6FD2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6840F2EB" w14:textId="77777777" w:rsidR="00E66A5D" w:rsidRPr="00FB6FD2" w:rsidRDefault="00D55AA4" w:rsidP="0039032D">
            <w:pPr>
              <w:pStyle w:val="Paragraphedeliste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715630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Restriction liquidienne :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1EB40E52" w14:textId="77777777" w:rsidR="00E66A5D" w:rsidRPr="00FB6FD2" w:rsidRDefault="00D55AA4" w:rsidP="0039032D">
            <w:pPr>
              <w:pStyle w:val="Paragraphedeliste"/>
              <w:ind w:left="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5160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Autre :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5" w:type="dxa"/>
          </w:tcPr>
          <w:p w14:paraId="7C96174F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116509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351409020"/>
                <w:placeholder>
                  <w:docPart w:val="D785CEEB21394AE3943ED231020C4B88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25092265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836417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Diète particulière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6A79375C" w14:textId="77777777" w:rsidR="00E66A5D" w:rsidRPr="00FB6FD2" w:rsidRDefault="00D55AA4" w:rsidP="0039032D">
            <w:pPr>
              <w:pStyle w:val="Paragraphedeliste"/>
              <w:ind w:left="0" w:firstLine="6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125201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Restriction liquidienne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474DA6E1" w14:textId="77777777" w:rsidR="00E66A5D" w:rsidRPr="00FB6FD2" w:rsidRDefault="00D55AA4" w:rsidP="0039032D">
            <w:pPr>
              <w:ind w:firstLine="6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8812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Autre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710" w:type="dxa"/>
          </w:tcPr>
          <w:p w14:paraId="0907D325" w14:textId="77777777" w:rsidR="00E66A5D" w:rsidRPr="00FB6FD2" w:rsidRDefault="00E66A5D" w:rsidP="0039032D">
            <w:pPr>
              <w:rPr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F91FB4" w14:paraId="4559E48B" w14:textId="77777777" w:rsidTr="0072072B">
        <w:trPr>
          <w:trHeight w:val="1127"/>
        </w:trPr>
        <w:tc>
          <w:tcPr>
            <w:tcW w:w="1890" w:type="dxa"/>
            <w:vMerge w:val="restart"/>
            <w:shd w:val="clear" w:color="auto" w:fill="FFF2CC" w:themeFill="accent4" w:themeFillTint="33"/>
            <w:vAlign w:val="center"/>
          </w:tcPr>
          <w:p w14:paraId="6ED6B239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Hygiène complète et partielle</w:t>
            </w:r>
          </w:p>
        </w:tc>
        <w:tc>
          <w:tcPr>
            <w:tcW w:w="9000" w:type="dxa"/>
            <w:gridSpan w:val="3"/>
          </w:tcPr>
          <w:p w14:paraId="3D8037D5" w14:textId="77777777" w:rsidR="00E66A5D" w:rsidRPr="00FB6FD2" w:rsidRDefault="00E66A5D" w:rsidP="0039032D">
            <w:pPr>
              <w:rPr>
                <w:rStyle w:val="Textedelespacerserv"/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PAB CISSSMO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80831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  <w:r w:rsidRPr="00FB6FD2">
                  <w:rPr>
                    <w:rFonts w:ascii="Arial" w:hAnsi="Arial" w:cs="Arial"/>
                    <w:b/>
                    <w:bCs/>
                    <w:sz w:val="18"/>
                    <w:szCs w:val="18"/>
                  </w:rPr>
                  <w:t xml:space="preserve"> </w:t>
                </w:r>
              </w:sdtContent>
            </w:sdt>
            <w:r w:rsidRPr="00FB6FD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ou PAB RPA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80195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  <w:p w14:paraId="7AEABB6B" w14:textId="77777777" w:rsidR="00E66A5D" w:rsidRPr="00FB6FD2" w:rsidRDefault="00E66A5D" w:rsidP="0039032D">
            <w:pPr>
              <w:rPr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Guide de soins d’hygiène complété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2018547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</w:p>
          <w:p w14:paraId="1A24FE4C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Selon les habitudes de l’usager, il est préférable de le laver le :</w:t>
            </w:r>
          </w:p>
          <w:p w14:paraId="183C57FE" w14:textId="77777777" w:rsidR="00E66A5D" w:rsidRPr="00FB6FD2" w:rsidRDefault="00D55AA4" w:rsidP="0039032D">
            <w:pPr>
              <w:tabs>
                <w:tab w:val="left" w:pos="1110"/>
                <w:tab w:val="center" w:pos="4499"/>
                <w:tab w:val="left" w:pos="7080"/>
              </w:tabs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-884642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Jour                                                      </w:t>
            </w: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-24403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Soir                                                    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155736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Nuit (inclus tôt le matin)</w:t>
            </w:r>
          </w:p>
          <w:tbl>
            <w:tblPr>
              <w:tblStyle w:val="Grilledutableau"/>
              <w:tblW w:w="0" w:type="auto"/>
              <w:tblInd w:w="20" w:type="dxa"/>
              <w:tblLayout w:type="fixed"/>
              <w:tblLook w:val="04A0" w:firstRow="1" w:lastRow="0" w:firstColumn="1" w:lastColumn="0" w:noHBand="0" w:noVBand="1"/>
            </w:tblPr>
            <w:tblGrid>
              <w:gridCol w:w="1281"/>
              <w:gridCol w:w="1281"/>
              <w:gridCol w:w="1281"/>
              <w:gridCol w:w="1281"/>
              <w:gridCol w:w="1281"/>
              <w:gridCol w:w="1281"/>
              <w:gridCol w:w="1282"/>
            </w:tblGrid>
            <w:tr w:rsidR="00E66A5D" w:rsidRPr="00FB6FD2" w14:paraId="2884D502" w14:textId="77777777" w:rsidTr="00945A6B">
              <w:tc>
                <w:tcPr>
                  <w:tcW w:w="1281" w:type="dxa"/>
                </w:tcPr>
                <w:p w14:paraId="5E086F75" w14:textId="77777777" w:rsidR="00E66A5D" w:rsidRPr="00FB6FD2" w:rsidRDefault="00E66A5D" w:rsidP="0039032D">
                  <w:pPr>
                    <w:tabs>
                      <w:tab w:val="left" w:pos="1110"/>
                      <w:tab w:val="center" w:pos="4499"/>
                      <w:tab w:val="left" w:pos="7080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B6FD2">
                    <w:rPr>
                      <w:rFonts w:ascii="Arial" w:hAnsi="Arial" w:cs="Arial"/>
                      <w:b/>
                      <w:sz w:val="18"/>
                      <w:szCs w:val="18"/>
                    </w:rPr>
                    <w:t>Dimanche</w:t>
                  </w:r>
                </w:p>
              </w:tc>
              <w:tc>
                <w:tcPr>
                  <w:tcW w:w="1281" w:type="dxa"/>
                </w:tcPr>
                <w:p w14:paraId="04A8C096" w14:textId="77777777" w:rsidR="00E66A5D" w:rsidRPr="00FB6FD2" w:rsidRDefault="00E66A5D" w:rsidP="0039032D">
                  <w:pPr>
                    <w:tabs>
                      <w:tab w:val="left" w:pos="1110"/>
                      <w:tab w:val="center" w:pos="4499"/>
                      <w:tab w:val="left" w:pos="7080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B6FD2">
                    <w:rPr>
                      <w:rFonts w:ascii="Arial" w:hAnsi="Arial" w:cs="Arial"/>
                      <w:b/>
                      <w:sz w:val="18"/>
                      <w:szCs w:val="18"/>
                    </w:rPr>
                    <w:t>Lundi</w:t>
                  </w:r>
                </w:p>
              </w:tc>
              <w:tc>
                <w:tcPr>
                  <w:tcW w:w="1281" w:type="dxa"/>
                </w:tcPr>
                <w:p w14:paraId="58F0EF3E" w14:textId="77777777" w:rsidR="00E66A5D" w:rsidRPr="00FB6FD2" w:rsidRDefault="00E66A5D" w:rsidP="0039032D">
                  <w:pPr>
                    <w:tabs>
                      <w:tab w:val="left" w:pos="1110"/>
                      <w:tab w:val="center" w:pos="4499"/>
                      <w:tab w:val="left" w:pos="7080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B6FD2">
                    <w:rPr>
                      <w:rFonts w:ascii="Arial" w:hAnsi="Arial" w:cs="Arial"/>
                      <w:b/>
                      <w:sz w:val="18"/>
                      <w:szCs w:val="18"/>
                    </w:rPr>
                    <w:t>Mardi</w:t>
                  </w:r>
                </w:p>
              </w:tc>
              <w:tc>
                <w:tcPr>
                  <w:tcW w:w="1281" w:type="dxa"/>
                </w:tcPr>
                <w:p w14:paraId="2E16F292" w14:textId="77777777" w:rsidR="00E66A5D" w:rsidRPr="00FB6FD2" w:rsidRDefault="00E66A5D" w:rsidP="0039032D">
                  <w:pPr>
                    <w:tabs>
                      <w:tab w:val="left" w:pos="1110"/>
                      <w:tab w:val="center" w:pos="4499"/>
                      <w:tab w:val="left" w:pos="7080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B6FD2">
                    <w:rPr>
                      <w:rFonts w:ascii="Arial" w:hAnsi="Arial" w:cs="Arial"/>
                      <w:b/>
                      <w:sz w:val="18"/>
                      <w:szCs w:val="18"/>
                    </w:rPr>
                    <w:t>Mercredi</w:t>
                  </w:r>
                </w:p>
              </w:tc>
              <w:tc>
                <w:tcPr>
                  <w:tcW w:w="1281" w:type="dxa"/>
                </w:tcPr>
                <w:p w14:paraId="416484BC" w14:textId="77777777" w:rsidR="00E66A5D" w:rsidRPr="00FB6FD2" w:rsidRDefault="00E66A5D" w:rsidP="0039032D">
                  <w:pPr>
                    <w:tabs>
                      <w:tab w:val="left" w:pos="1110"/>
                      <w:tab w:val="center" w:pos="4499"/>
                      <w:tab w:val="left" w:pos="7080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B6FD2">
                    <w:rPr>
                      <w:rFonts w:ascii="Arial" w:hAnsi="Arial" w:cs="Arial"/>
                      <w:b/>
                      <w:sz w:val="18"/>
                      <w:szCs w:val="18"/>
                    </w:rPr>
                    <w:t>Jeudi</w:t>
                  </w:r>
                </w:p>
              </w:tc>
              <w:tc>
                <w:tcPr>
                  <w:tcW w:w="1281" w:type="dxa"/>
                </w:tcPr>
                <w:p w14:paraId="4844F4E4" w14:textId="77777777" w:rsidR="00E66A5D" w:rsidRPr="00FB6FD2" w:rsidRDefault="00E66A5D" w:rsidP="0039032D">
                  <w:pPr>
                    <w:tabs>
                      <w:tab w:val="left" w:pos="1110"/>
                      <w:tab w:val="center" w:pos="4499"/>
                      <w:tab w:val="left" w:pos="7080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B6FD2">
                    <w:rPr>
                      <w:rFonts w:ascii="Arial" w:hAnsi="Arial" w:cs="Arial"/>
                      <w:b/>
                      <w:sz w:val="18"/>
                      <w:szCs w:val="18"/>
                    </w:rPr>
                    <w:t>Vendredi</w:t>
                  </w:r>
                </w:p>
              </w:tc>
              <w:tc>
                <w:tcPr>
                  <w:tcW w:w="1282" w:type="dxa"/>
                </w:tcPr>
                <w:p w14:paraId="1873AB71" w14:textId="77777777" w:rsidR="00E66A5D" w:rsidRPr="00FB6FD2" w:rsidRDefault="00E66A5D" w:rsidP="0039032D">
                  <w:pPr>
                    <w:tabs>
                      <w:tab w:val="left" w:pos="1110"/>
                      <w:tab w:val="center" w:pos="4499"/>
                      <w:tab w:val="left" w:pos="7080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FB6FD2">
                    <w:rPr>
                      <w:rFonts w:ascii="Arial" w:hAnsi="Arial" w:cs="Arial"/>
                      <w:b/>
                      <w:sz w:val="18"/>
                      <w:szCs w:val="18"/>
                    </w:rPr>
                    <w:t>Samedi</w:t>
                  </w:r>
                </w:p>
              </w:tc>
            </w:tr>
            <w:tr w:rsidR="00E66A5D" w:rsidRPr="00FB6FD2" w14:paraId="28A7998C" w14:textId="77777777" w:rsidTr="00945A6B">
              <w:sdt>
                <w:sdtPr>
                  <w:rPr>
                    <w:rFonts w:ascii="Arial" w:hAnsi="Arial" w:cs="Arial"/>
                    <w:color w:val="FF0000"/>
                    <w:sz w:val="18"/>
                    <w:szCs w:val="18"/>
                  </w:rPr>
                  <w:alias w:val="Hygiène"/>
                  <w:tag w:val="Hygiène"/>
                  <w:id w:val="1312451562"/>
                  <w:placeholder>
                    <w:docPart w:val="EA2DAE9193DA4B65ADA6A2B784723D3F"/>
                  </w:placeholder>
                  <w:showingPlcHdr/>
                  <w:comboBox>
                    <w:listItem w:value="Choisissez un élément."/>
                    <w:listItem w:displayText="Hygiène complète" w:value="Hygiène complète"/>
                    <w:listItem w:displayText="Hygiène partielle" w:value="Hygiène partielle"/>
                  </w:comboBox>
                </w:sdtPr>
                <w:sdtEndPr/>
                <w:sdtContent>
                  <w:tc>
                    <w:tcPr>
                      <w:tcW w:w="1281" w:type="dxa"/>
                    </w:tcPr>
                    <w:p w14:paraId="0AEC8818" w14:textId="77777777" w:rsidR="00E66A5D" w:rsidRPr="00FB6FD2" w:rsidRDefault="00E66A5D" w:rsidP="0039032D">
                      <w:pPr>
                        <w:tabs>
                          <w:tab w:val="left" w:pos="1110"/>
                          <w:tab w:val="center" w:pos="4499"/>
                          <w:tab w:val="left" w:pos="708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B6FD2">
                        <w:rPr>
                          <w:rStyle w:val="Textedelespacerserv"/>
                          <w:rFonts w:ascii="Arial" w:hAnsi="Arial" w:cs="Arial"/>
                          <w:sz w:val="18"/>
                          <w:szCs w:val="18"/>
                        </w:rPr>
                        <w:t>Choisissez un élément.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color w:val="FF0000"/>
                    <w:sz w:val="18"/>
                    <w:szCs w:val="18"/>
                  </w:rPr>
                  <w:alias w:val="Hygiène"/>
                  <w:tag w:val="Hygiène"/>
                  <w:id w:val="-215823315"/>
                  <w:placeholder>
                    <w:docPart w:val="C009FFCB4B9547B0893716F6726F85F6"/>
                  </w:placeholder>
                  <w:showingPlcHdr/>
                  <w:comboBox>
                    <w:listItem w:value="Choisissez un élément."/>
                    <w:listItem w:displayText="Hygiène complète" w:value="Hygiène complète"/>
                    <w:listItem w:displayText="Hygiène partielle" w:value="Hygiène partielle"/>
                  </w:comboBox>
                </w:sdtPr>
                <w:sdtEndPr/>
                <w:sdtContent>
                  <w:tc>
                    <w:tcPr>
                      <w:tcW w:w="1281" w:type="dxa"/>
                    </w:tcPr>
                    <w:p w14:paraId="2F2DB672" w14:textId="77777777" w:rsidR="00E66A5D" w:rsidRPr="00FB6FD2" w:rsidRDefault="00E66A5D" w:rsidP="0039032D">
                      <w:pPr>
                        <w:tabs>
                          <w:tab w:val="left" w:pos="1110"/>
                          <w:tab w:val="center" w:pos="4499"/>
                          <w:tab w:val="left" w:pos="708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B6FD2">
                        <w:rPr>
                          <w:rStyle w:val="Textedelespacerserv"/>
                          <w:rFonts w:ascii="Arial" w:hAnsi="Arial" w:cs="Arial"/>
                          <w:sz w:val="18"/>
                          <w:szCs w:val="18"/>
                        </w:rPr>
                        <w:t>Choisissez un élément.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color w:val="FF0000"/>
                    <w:sz w:val="18"/>
                    <w:szCs w:val="18"/>
                  </w:rPr>
                  <w:alias w:val="Hygiène"/>
                  <w:tag w:val="Hygiène"/>
                  <w:id w:val="1365017353"/>
                  <w:placeholder>
                    <w:docPart w:val="F77F7117E6654DA588CAFCFCA44EC278"/>
                  </w:placeholder>
                  <w:showingPlcHdr/>
                  <w:comboBox>
                    <w:listItem w:value="Choisissez un élément."/>
                    <w:listItem w:displayText="Hygiène complète" w:value="Hygiène complète"/>
                    <w:listItem w:displayText="Hygiène partielle" w:value="Hygiène partielle"/>
                  </w:comboBox>
                </w:sdtPr>
                <w:sdtEndPr/>
                <w:sdtContent>
                  <w:tc>
                    <w:tcPr>
                      <w:tcW w:w="1281" w:type="dxa"/>
                    </w:tcPr>
                    <w:p w14:paraId="07BCEFF6" w14:textId="77777777" w:rsidR="00E66A5D" w:rsidRPr="00FB6FD2" w:rsidRDefault="00E66A5D" w:rsidP="0039032D">
                      <w:pPr>
                        <w:tabs>
                          <w:tab w:val="left" w:pos="1110"/>
                          <w:tab w:val="center" w:pos="4499"/>
                          <w:tab w:val="left" w:pos="708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B6FD2">
                        <w:rPr>
                          <w:rStyle w:val="Textedelespacerserv"/>
                          <w:rFonts w:ascii="Arial" w:hAnsi="Arial" w:cs="Arial"/>
                          <w:sz w:val="18"/>
                          <w:szCs w:val="18"/>
                        </w:rPr>
                        <w:t>Choisissez un élément.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color w:val="FF0000"/>
                    <w:sz w:val="18"/>
                    <w:szCs w:val="18"/>
                  </w:rPr>
                  <w:alias w:val="Hygiène"/>
                  <w:tag w:val="Hygiène"/>
                  <w:id w:val="1511718145"/>
                  <w:placeholder>
                    <w:docPart w:val="EA90A77EB4984E2EB386530B954CDFCA"/>
                  </w:placeholder>
                  <w:showingPlcHdr/>
                  <w:comboBox>
                    <w:listItem w:value="Choisissez un élément."/>
                    <w:listItem w:displayText="Hygiène complète" w:value="Hygiène complète"/>
                    <w:listItem w:displayText="Hygiène partielle" w:value="Hygiène partielle"/>
                  </w:comboBox>
                </w:sdtPr>
                <w:sdtEndPr/>
                <w:sdtContent>
                  <w:tc>
                    <w:tcPr>
                      <w:tcW w:w="1281" w:type="dxa"/>
                    </w:tcPr>
                    <w:p w14:paraId="764E5AD9" w14:textId="77777777" w:rsidR="00E66A5D" w:rsidRPr="00FB6FD2" w:rsidRDefault="00E66A5D" w:rsidP="0039032D">
                      <w:pPr>
                        <w:tabs>
                          <w:tab w:val="left" w:pos="1110"/>
                          <w:tab w:val="center" w:pos="4499"/>
                          <w:tab w:val="left" w:pos="708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B6FD2">
                        <w:rPr>
                          <w:rStyle w:val="Textedelespacerserv"/>
                          <w:rFonts w:ascii="Arial" w:hAnsi="Arial" w:cs="Arial"/>
                          <w:sz w:val="18"/>
                          <w:szCs w:val="18"/>
                        </w:rPr>
                        <w:t>Choisissez un élément.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color w:val="FF0000"/>
                    <w:sz w:val="18"/>
                    <w:szCs w:val="18"/>
                  </w:rPr>
                  <w:alias w:val="Hygiène"/>
                  <w:tag w:val="Hygiène"/>
                  <w:id w:val="1959980624"/>
                  <w:placeholder>
                    <w:docPart w:val="74BCB1E79D45434A93CD9B4D87780953"/>
                  </w:placeholder>
                  <w:showingPlcHdr/>
                  <w:comboBox>
                    <w:listItem w:value="Choisissez un élément."/>
                    <w:listItem w:displayText="Hygiène complète" w:value="Hygiène complète"/>
                    <w:listItem w:displayText="Hygiène partielle" w:value="Hygiène partielle"/>
                  </w:comboBox>
                </w:sdtPr>
                <w:sdtEndPr/>
                <w:sdtContent>
                  <w:tc>
                    <w:tcPr>
                      <w:tcW w:w="1281" w:type="dxa"/>
                    </w:tcPr>
                    <w:p w14:paraId="370036A9" w14:textId="77777777" w:rsidR="00E66A5D" w:rsidRPr="00FB6FD2" w:rsidRDefault="00E66A5D" w:rsidP="0039032D">
                      <w:pPr>
                        <w:tabs>
                          <w:tab w:val="left" w:pos="1110"/>
                          <w:tab w:val="center" w:pos="4499"/>
                          <w:tab w:val="left" w:pos="708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B6FD2">
                        <w:rPr>
                          <w:rStyle w:val="Textedelespacerserv"/>
                          <w:rFonts w:ascii="Arial" w:hAnsi="Arial" w:cs="Arial"/>
                          <w:sz w:val="18"/>
                          <w:szCs w:val="18"/>
                        </w:rPr>
                        <w:t>Choisissez un élément.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color w:val="FF0000"/>
                    <w:sz w:val="18"/>
                    <w:szCs w:val="18"/>
                  </w:rPr>
                  <w:alias w:val="Hygiène"/>
                  <w:tag w:val="Hygiène"/>
                  <w:id w:val="-344326869"/>
                  <w:placeholder>
                    <w:docPart w:val="ADF26F3C313C4A94BD93F55E05E65F2F"/>
                  </w:placeholder>
                  <w:showingPlcHdr/>
                  <w:comboBox>
                    <w:listItem w:value="Choisissez un élément."/>
                    <w:listItem w:displayText="Hygiène complète" w:value="Hygiène complète"/>
                    <w:listItem w:displayText="Hygiène partielle" w:value="Hygiène partielle"/>
                  </w:comboBox>
                </w:sdtPr>
                <w:sdtEndPr/>
                <w:sdtContent>
                  <w:tc>
                    <w:tcPr>
                      <w:tcW w:w="1281" w:type="dxa"/>
                    </w:tcPr>
                    <w:p w14:paraId="1E3DC6BE" w14:textId="77777777" w:rsidR="00E66A5D" w:rsidRPr="00FB6FD2" w:rsidRDefault="00E66A5D" w:rsidP="0039032D">
                      <w:pPr>
                        <w:tabs>
                          <w:tab w:val="left" w:pos="1110"/>
                          <w:tab w:val="center" w:pos="4499"/>
                          <w:tab w:val="left" w:pos="708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B6FD2">
                        <w:rPr>
                          <w:rStyle w:val="Textedelespacerserv"/>
                          <w:rFonts w:ascii="Arial" w:hAnsi="Arial" w:cs="Arial"/>
                          <w:sz w:val="18"/>
                          <w:szCs w:val="18"/>
                        </w:rPr>
                        <w:t>Choisissez un élément.</w:t>
                      </w:r>
                    </w:p>
                  </w:tc>
                </w:sdtContent>
              </w:sdt>
              <w:sdt>
                <w:sdtPr>
                  <w:rPr>
                    <w:rFonts w:ascii="Arial" w:hAnsi="Arial" w:cs="Arial"/>
                    <w:color w:val="FF0000"/>
                    <w:sz w:val="18"/>
                    <w:szCs w:val="18"/>
                  </w:rPr>
                  <w:alias w:val="Hygiène"/>
                  <w:tag w:val="Hygiène"/>
                  <w:id w:val="690116172"/>
                  <w:placeholder>
                    <w:docPart w:val="A9E26E31612947459607C3ABE131AC28"/>
                  </w:placeholder>
                  <w:showingPlcHdr/>
                  <w:comboBox>
                    <w:listItem w:value="Choisissez un élément."/>
                    <w:listItem w:displayText="Hygiène complète" w:value="Hygiène complète"/>
                    <w:listItem w:displayText="Hygiène partielle" w:value="Hygiène partielle"/>
                  </w:comboBox>
                </w:sdtPr>
                <w:sdtEndPr/>
                <w:sdtContent>
                  <w:tc>
                    <w:tcPr>
                      <w:tcW w:w="1282" w:type="dxa"/>
                    </w:tcPr>
                    <w:p w14:paraId="42FE163A" w14:textId="77777777" w:rsidR="00E66A5D" w:rsidRPr="00FB6FD2" w:rsidRDefault="00E66A5D" w:rsidP="0039032D">
                      <w:pPr>
                        <w:tabs>
                          <w:tab w:val="left" w:pos="1110"/>
                          <w:tab w:val="center" w:pos="4499"/>
                          <w:tab w:val="left" w:pos="7080"/>
                        </w:tabs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B6FD2">
                        <w:rPr>
                          <w:rStyle w:val="Textedelespacerserv"/>
                          <w:rFonts w:ascii="Arial" w:hAnsi="Arial" w:cs="Arial"/>
                          <w:sz w:val="18"/>
                          <w:szCs w:val="18"/>
                        </w:rPr>
                        <w:t>Choisissez un élément.</w:t>
                      </w:r>
                    </w:p>
                  </w:tc>
                </w:sdtContent>
              </w:sdt>
            </w:tr>
          </w:tbl>
          <w:p w14:paraId="40BA479B" w14:textId="77777777" w:rsidR="00E66A5D" w:rsidRPr="00FB6FD2" w:rsidRDefault="00E66A5D" w:rsidP="0039032D">
            <w:pPr>
              <w:tabs>
                <w:tab w:val="left" w:pos="1110"/>
                <w:tab w:val="center" w:pos="4499"/>
                <w:tab w:val="left" w:pos="70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6A5D" w:rsidRPr="00F91FB4" w14:paraId="0B94D7FD" w14:textId="77777777" w:rsidTr="0072072B">
        <w:trPr>
          <w:trHeight w:val="550"/>
        </w:trPr>
        <w:tc>
          <w:tcPr>
            <w:tcW w:w="1890" w:type="dxa"/>
            <w:vMerge/>
            <w:vAlign w:val="center"/>
          </w:tcPr>
          <w:p w14:paraId="24A17D2B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</w:p>
        </w:tc>
        <w:tc>
          <w:tcPr>
            <w:tcW w:w="3225" w:type="dxa"/>
          </w:tcPr>
          <w:p w14:paraId="624B97D6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68137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136717451"/>
                <w:placeholder>
                  <w:docPart w:val="62030B014813446B904DE5734D03400C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090CD5F2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1370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Autre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5" w:type="dxa"/>
          </w:tcPr>
          <w:p w14:paraId="4C78594A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837992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837601856"/>
                <w:placeholder>
                  <w:docPart w:val="F9A5468F2C4B472C88EE495AC7991D3C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40064473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09385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Autre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710" w:type="dxa"/>
          </w:tcPr>
          <w:p w14:paraId="4B7CBE14" w14:textId="77777777" w:rsidR="00E66A5D" w:rsidRPr="00FB6FD2" w:rsidRDefault="00E66A5D" w:rsidP="0039032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F91FB4" w14:paraId="43B183CC" w14:textId="77777777" w:rsidTr="0072072B">
        <w:tc>
          <w:tcPr>
            <w:tcW w:w="1890" w:type="dxa"/>
            <w:shd w:val="clear" w:color="auto" w:fill="FFF2CC" w:themeFill="accent4" w:themeFillTint="33"/>
            <w:vAlign w:val="center"/>
          </w:tcPr>
          <w:p w14:paraId="682ECCC4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S’habiller</w:t>
            </w:r>
          </w:p>
        </w:tc>
        <w:tc>
          <w:tcPr>
            <w:tcW w:w="3225" w:type="dxa"/>
          </w:tcPr>
          <w:p w14:paraId="66725C75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2589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341900873"/>
                <w:placeholder>
                  <w:docPart w:val="BC7F216FA7EC43E2BFA1844D4D31411C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4C51EBDD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-1605332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Autre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5" w:type="dxa"/>
          </w:tcPr>
          <w:p w14:paraId="7DD264AF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128384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1928693192"/>
                <w:placeholder>
                  <w:docPart w:val="533A7B2AD77E47E29A1D808A497EEADB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0B6D80E4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436517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Autre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710" w:type="dxa"/>
          </w:tcPr>
          <w:p w14:paraId="02F6734A" w14:textId="77777777" w:rsidR="00E66A5D" w:rsidRPr="00FB6FD2" w:rsidRDefault="00E66A5D" w:rsidP="0039032D">
            <w:pPr>
              <w:rPr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F91FB4" w14:paraId="5DE97726" w14:textId="77777777" w:rsidTr="0072072B">
        <w:tc>
          <w:tcPr>
            <w:tcW w:w="1890" w:type="dxa"/>
            <w:shd w:val="clear" w:color="auto" w:fill="FFF2CC" w:themeFill="accent4" w:themeFillTint="33"/>
            <w:vAlign w:val="center"/>
          </w:tcPr>
          <w:p w14:paraId="0C19FF82" w14:textId="77777777" w:rsidR="00E66A5D" w:rsidRPr="00FB6FD2" w:rsidRDefault="00E66A5D" w:rsidP="0039032D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Entretien de sa personne</w:t>
            </w:r>
          </w:p>
        </w:tc>
        <w:tc>
          <w:tcPr>
            <w:tcW w:w="3225" w:type="dxa"/>
          </w:tcPr>
          <w:p w14:paraId="5C6BD2E6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73900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858886578"/>
                <w:placeholder>
                  <w:docPart w:val="31D85423A9FD4A34A692EA94491015A7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2F86B5FF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87899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Autre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5" w:type="dxa"/>
          </w:tcPr>
          <w:p w14:paraId="5E00B573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27328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758972826"/>
                <w:placeholder>
                  <w:docPart w:val="6EC3FEDB228E438A9F15661E12765F90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5C3DF75C" w14:textId="77777777" w:rsidR="00E66A5D" w:rsidRPr="00FB6FD2" w:rsidRDefault="00D55AA4" w:rsidP="0039032D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188521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FB6FD2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E66A5D" w:rsidRPr="00FB6FD2">
              <w:rPr>
                <w:rFonts w:ascii="Arial" w:hAnsi="Arial" w:cs="Arial"/>
                <w:sz w:val="18"/>
                <w:szCs w:val="18"/>
              </w:rPr>
              <w:t xml:space="preserve">Autre : 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710" w:type="dxa"/>
          </w:tcPr>
          <w:p w14:paraId="5047648E" w14:textId="77777777" w:rsidR="00E66A5D" w:rsidRPr="00FB6FD2" w:rsidRDefault="00E66A5D" w:rsidP="0039032D">
            <w:pPr>
              <w:rPr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1667D548" w14:textId="77777777" w:rsidR="000F19F0" w:rsidRDefault="000F19F0" w:rsidP="00E66A5D">
      <w:pPr>
        <w:spacing w:after="0" w:line="240" w:lineRule="auto"/>
        <w:rPr>
          <w:rFonts w:ascii="Arial" w:hAnsi="Arial" w:cs="Arial"/>
          <w:sz w:val="20"/>
          <w:szCs w:val="20"/>
        </w:rPr>
        <w:sectPr w:rsidR="000F19F0" w:rsidSect="0039032D">
          <w:type w:val="continuous"/>
          <w:pgSz w:w="12240" w:h="15840" w:code="1"/>
          <w:pgMar w:top="907" w:right="1134" w:bottom="340" w:left="1134" w:header="567" w:footer="567" w:gutter="0"/>
          <w:cols w:space="708"/>
          <w:titlePg/>
          <w:docGrid w:linePitch="360"/>
        </w:sectPr>
      </w:pPr>
    </w:p>
    <w:p w14:paraId="30F1762A" w14:textId="77777777" w:rsidR="00E66A5D" w:rsidRDefault="00E66A5D" w:rsidP="00E66A5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F209253" w14:textId="2F9A4F7F" w:rsidR="00E66A5D" w:rsidRDefault="00E66A5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49569C88" w14:textId="77777777" w:rsidR="00E66A5D" w:rsidRPr="0039032D" w:rsidRDefault="00E66A5D" w:rsidP="00E66A5D">
      <w:pPr>
        <w:pBdr>
          <w:bottom w:val="single" w:sz="4" w:space="1" w:color="auto"/>
        </w:pBdr>
        <w:tabs>
          <w:tab w:val="left" w:pos="3240"/>
          <w:tab w:val="left" w:pos="7020"/>
        </w:tabs>
        <w:autoSpaceDE w:val="0"/>
        <w:autoSpaceDN w:val="0"/>
        <w:adjustRightInd w:val="0"/>
        <w:spacing w:before="120" w:after="0" w:line="240" w:lineRule="auto"/>
        <w:ind w:right="-6"/>
        <w:rPr>
          <w:rFonts w:ascii="Arial" w:hAnsi="Arial" w:cs="Arial"/>
          <w:b/>
          <w:sz w:val="18"/>
          <w:szCs w:val="18"/>
        </w:rPr>
      </w:pPr>
      <w:r w:rsidRPr="0039032D">
        <w:rPr>
          <w:rFonts w:ascii="Arial" w:hAnsi="Arial" w:cs="Arial"/>
          <w:b/>
          <w:sz w:val="18"/>
          <w:szCs w:val="18"/>
        </w:rPr>
        <w:lastRenderedPageBreak/>
        <w:t xml:space="preserve">Nom : </w:t>
      </w:r>
      <w:r w:rsidRPr="0039032D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Text172"/>
            <w:enabled/>
            <w:calcOnExit w:val="0"/>
            <w:textInput/>
          </w:ffData>
        </w:fldChar>
      </w:r>
      <w:r w:rsidRPr="0039032D"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 w:rsidRPr="0039032D">
        <w:rPr>
          <w:rFonts w:ascii="Arial" w:hAnsi="Arial" w:cs="Arial"/>
          <w:color w:val="000000"/>
          <w:sz w:val="18"/>
          <w:szCs w:val="18"/>
        </w:rPr>
      </w:r>
      <w:r w:rsidRPr="0039032D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color w:val="000000"/>
          <w:sz w:val="18"/>
          <w:szCs w:val="18"/>
        </w:rPr>
        <w:fldChar w:fldCharType="end"/>
      </w:r>
      <w:r w:rsidRPr="0039032D">
        <w:rPr>
          <w:rFonts w:ascii="Arial" w:hAnsi="Arial" w:cs="Arial"/>
          <w:b/>
          <w:sz w:val="18"/>
          <w:szCs w:val="18"/>
        </w:rPr>
        <w:tab/>
        <w:t xml:space="preserve">Prénom : </w:t>
      </w:r>
      <w:r w:rsidRPr="0039032D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Text172"/>
            <w:enabled/>
            <w:calcOnExit w:val="0"/>
            <w:textInput/>
          </w:ffData>
        </w:fldChar>
      </w:r>
      <w:r w:rsidRPr="0039032D"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 w:rsidRPr="0039032D">
        <w:rPr>
          <w:rFonts w:ascii="Arial" w:hAnsi="Arial" w:cs="Arial"/>
          <w:color w:val="000000"/>
          <w:sz w:val="18"/>
          <w:szCs w:val="18"/>
        </w:rPr>
      </w:r>
      <w:r w:rsidRPr="0039032D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color w:val="000000"/>
          <w:sz w:val="18"/>
          <w:szCs w:val="18"/>
        </w:rPr>
        <w:fldChar w:fldCharType="end"/>
      </w:r>
      <w:r w:rsidRPr="0039032D">
        <w:rPr>
          <w:rFonts w:ascii="Arial" w:hAnsi="Arial" w:cs="Arial"/>
          <w:b/>
          <w:sz w:val="18"/>
          <w:szCs w:val="18"/>
        </w:rPr>
        <w:tab/>
        <w:t xml:space="preserve">N° dossier : </w:t>
      </w:r>
      <w:r w:rsidRPr="0039032D">
        <w:rPr>
          <w:rFonts w:ascii="Arial" w:hAnsi="Arial" w:cs="Arial"/>
          <w:color w:val="000000"/>
          <w:sz w:val="18"/>
          <w:szCs w:val="18"/>
        </w:rPr>
        <w:fldChar w:fldCharType="begin">
          <w:ffData>
            <w:name w:val="Text172"/>
            <w:enabled/>
            <w:calcOnExit w:val="0"/>
            <w:textInput/>
          </w:ffData>
        </w:fldChar>
      </w:r>
      <w:r w:rsidRPr="0039032D">
        <w:rPr>
          <w:rFonts w:ascii="Arial" w:hAnsi="Arial" w:cs="Arial"/>
          <w:color w:val="000000"/>
          <w:sz w:val="18"/>
          <w:szCs w:val="18"/>
        </w:rPr>
        <w:instrText xml:space="preserve"> FORMTEXT </w:instrText>
      </w:r>
      <w:r w:rsidRPr="0039032D">
        <w:rPr>
          <w:rFonts w:ascii="Arial" w:hAnsi="Arial" w:cs="Arial"/>
          <w:color w:val="000000"/>
          <w:sz w:val="18"/>
          <w:szCs w:val="18"/>
        </w:rPr>
      </w:r>
      <w:r w:rsidRPr="0039032D">
        <w:rPr>
          <w:rFonts w:ascii="Arial" w:hAnsi="Arial" w:cs="Arial"/>
          <w:color w:val="000000"/>
          <w:sz w:val="18"/>
          <w:szCs w:val="18"/>
        </w:rPr>
        <w:fldChar w:fldCharType="separate"/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noProof/>
          <w:color w:val="000000"/>
          <w:sz w:val="18"/>
          <w:szCs w:val="18"/>
        </w:rPr>
        <w:t> </w:t>
      </w:r>
      <w:r w:rsidRPr="0039032D">
        <w:rPr>
          <w:rFonts w:ascii="Arial" w:hAnsi="Arial" w:cs="Arial"/>
          <w:color w:val="000000"/>
          <w:sz w:val="18"/>
          <w:szCs w:val="18"/>
        </w:rPr>
        <w:fldChar w:fldCharType="end"/>
      </w:r>
    </w:p>
    <w:p w14:paraId="1ABFDC02" w14:textId="77777777" w:rsidR="00E66A5D" w:rsidRPr="0039032D" w:rsidRDefault="00E66A5D" w:rsidP="00E66A5D">
      <w:pPr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99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98"/>
        <w:gridCol w:w="3060"/>
        <w:gridCol w:w="3060"/>
        <w:gridCol w:w="2072"/>
      </w:tblGrid>
      <w:tr w:rsidR="00430099" w:rsidRPr="00F91FB4" w14:paraId="30C72FAD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156D7789" w14:textId="77777777" w:rsidR="00430099" w:rsidRPr="00FB6FD2" w:rsidRDefault="00430099" w:rsidP="00945A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 xml:space="preserve">Fonction vésicale </w:t>
            </w:r>
          </w:p>
        </w:tc>
        <w:tc>
          <w:tcPr>
            <w:tcW w:w="3060" w:type="dxa"/>
          </w:tcPr>
          <w:p w14:paraId="238F6FA7" w14:textId="77777777" w:rsidR="00430099" w:rsidRPr="00FB6FD2" w:rsidRDefault="00D55AA4" w:rsidP="00945A6B">
            <w:pPr>
              <w:rPr>
                <w:rFonts w:ascii="Arial" w:eastAsia="MS Gothic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73581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 xml:space="preserve">Incontinence urinaire </w:t>
            </w: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-2120211322"/>
                <w:placeholder>
                  <w:docPart w:val="18591154A8E7412093133DF7EFBF0A41"/>
                </w:placeholder>
                <w:showingPlcHdr/>
                <w:comboBox>
                  <w:listItem w:value="Choisissez un élément."/>
                  <w:listItem w:displayText="occasionnelle" w:value="occasionnelle"/>
                  <w:listItem w:displayText="goutte-à-goutte" w:value="goutte-à-goutte"/>
                  <w:listItem w:displayText="fréquente" w:value="fréquente"/>
                  <w:listItem w:displayText="totale" w:value="totale"/>
                </w:comboBox>
              </w:sdtPr>
              <w:sdtEndPr/>
              <w:sdtContent>
                <w:r w:rsidR="00430099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</w:p>
          <w:p w14:paraId="50BB2BF0" w14:textId="77777777" w:rsidR="00430099" w:rsidRPr="00FB6FD2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067144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 xml:space="preserve">Culotte d’incontinence </w:t>
            </w:r>
          </w:p>
          <w:p w14:paraId="379180F6" w14:textId="77777777" w:rsidR="00430099" w:rsidRPr="00FB6FD2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5456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Condom urinaire</w:t>
            </w:r>
          </w:p>
          <w:p w14:paraId="640D30FC" w14:textId="77777777" w:rsidR="00430099" w:rsidRPr="00FB6FD2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64002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Sonde à demeure</w:t>
            </w:r>
          </w:p>
        </w:tc>
        <w:tc>
          <w:tcPr>
            <w:tcW w:w="3060" w:type="dxa"/>
          </w:tcPr>
          <w:p w14:paraId="691D28A8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25288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 xml:space="preserve">Incontinence urinaire </w:t>
            </w: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1096984384"/>
                <w:placeholder>
                  <w:docPart w:val="7F76D3279F224E7D82D97A3DD0388E6B"/>
                </w:placeholder>
                <w:showingPlcHdr/>
                <w:comboBox>
                  <w:listItem w:value="Choisissez un élément."/>
                  <w:listItem w:displayText="occasionnelle" w:value="occasionnelle"/>
                  <w:listItem w:displayText="goutte-à-goutte" w:value="goutte-à-goutte"/>
                  <w:listItem w:displayText="fréquente" w:value="fréquente"/>
                  <w:listItem w:displayText="totale" w:value="totale"/>
                </w:comboBox>
              </w:sdtPr>
              <w:sdtEndPr/>
              <w:sdtContent>
                <w:r w:rsidR="00430099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1EADB190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42233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 xml:space="preserve">Culotte d’incontinence </w:t>
            </w:r>
          </w:p>
          <w:p w14:paraId="0881B6CF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77294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Condom urinaire</w:t>
            </w:r>
          </w:p>
          <w:p w14:paraId="734EE057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422032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Sonde à demeure</w:t>
            </w:r>
          </w:p>
        </w:tc>
        <w:tc>
          <w:tcPr>
            <w:tcW w:w="2072" w:type="dxa"/>
          </w:tcPr>
          <w:p w14:paraId="34014BD6" w14:textId="77777777" w:rsidR="00430099" w:rsidRPr="00FB6FD2" w:rsidRDefault="00430099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430099" w:rsidRPr="00F91FB4" w14:paraId="1704D947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647CDF01" w14:textId="77777777" w:rsidR="00430099" w:rsidRPr="00FB6FD2" w:rsidRDefault="00430099" w:rsidP="00945A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FB6FD2">
              <w:rPr>
                <w:rFonts w:ascii="Arial" w:hAnsi="Arial" w:cs="Arial"/>
                <w:b/>
                <w:sz w:val="18"/>
                <w:szCs w:val="18"/>
              </w:rPr>
              <w:t>Fonction intestinale</w:t>
            </w:r>
          </w:p>
        </w:tc>
        <w:tc>
          <w:tcPr>
            <w:tcW w:w="3060" w:type="dxa"/>
          </w:tcPr>
          <w:p w14:paraId="25841D6E" w14:textId="77777777" w:rsidR="00430099" w:rsidRPr="00FB6FD2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31907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 xml:space="preserve">Incontinence fécale </w:t>
            </w:r>
          </w:p>
          <w:p w14:paraId="5869C64C" w14:textId="77777777" w:rsidR="00430099" w:rsidRPr="00FB6FD2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485667309"/>
                <w:placeholder>
                  <w:docPart w:val="6F89C557B7C04FB0878C684DFD833D39"/>
                </w:placeholder>
                <w:showingPlcHdr/>
                <w:comboBox>
                  <w:listItem w:value="Choisissez un élément."/>
                  <w:listItem w:displayText="occasionnelle" w:value="occasionnelle"/>
                  <w:listItem w:displayText="goutte-à-goutte" w:value="goutte-à-goutte"/>
                  <w:listItem w:displayText="fréquente" w:value="fréquente"/>
                  <w:listItem w:displayText="totale" w:value="totale"/>
                </w:comboBox>
              </w:sdtPr>
              <w:sdtEndPr/>
              <w:sdtContent>
                <w:r w:rsidR="00430099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6CE93A6E" w14:textId="77777777" w:rsidR="00430099" w:rsidRPr="00FB6FD2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52366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Culotte d’incontinence</w:t>
            </w:r>
          </w:p>
          <w:p w14:paraId="4A739295" w14:textId="77777777" w:rsidR="00430099" w:rsidRPr="00FB6FD2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458640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Stomie</w:t>
            </w:r>
          </w:p>
        </w:tc>
        <w:tc>
          <w:tcPr>
            <w:tcW w:w="3060" w:type="dxa"/>
          </w:tcPr>
          <w:p w14:paraId="4ECB4B73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186322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Incontinence fécale</w:t>
            </w:r>
          </w:p>
          <w:p w14:paraId="681A5524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234523587"/>
                <w:placeholder>
                  <w:docPart w:val="A318FB4E36E14D0CAA0E8EC40C08173F"/>
                </w:placeholder>
                <w:showingPlcHdr/>
                <w:comboBox>
                  <w:listItem w:value="Choisissez un élément."/>
                  <w:listItem w:displayText="occasionnelle diurne" w:value="occasionnelle diurne"/>
                  <w:listItem w:displayText="occasionnelle nocturne" w:value="occasionnelle nocturne"/>
                  <w:listItem w:displayText="nécessite un lavement évacuant occasionnel" w:value="nécessite un lavement évacuant occasionnel"/>
                  <w:listItem w:displayText="traces de selles dans les sous-vêtements à l'occasion" w:value="traces de selles dans les sous-vêtements à l'occasion"/>
                  <w:listItem w:displayText="fréquente" w:value="fréquente"/>
                  <w:listItem w:displayText="totale" w:value="totale"/>
                </w:comboBox>
              </w:sdtPr>
              <w:sdtEndPr/>
              <w:sdtContent>
                <w:r w:rsidR="00430099" w:rsidRPr="00FB6FD2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5541222A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656579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 xml:space="preserve">Culotte d’incontinence </w:t>
            </w:r>
          </w:p>
          <w:p w14:paraId="3EC8882A" w14:textId="77777777" w:rsidR="00430099" w:rsidRPr="00FB6FD2" w:rsidRDefault="00D55AA4" w:rsidP="00945A6B">
            <w:pPr>
              <w:ind w:hanging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38344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30099" w:rsidRPr="00FB6FD2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30099" w:rsidRPr="00FB6FD2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430099" w:rsidRPr="00FB6FD2">
              <w:rPr>
                <w:rFonts w:ascii="Arial" w:hAnsi="Arial" w:cs="Arial"/>
                <w:sz w:val="18"/>
                <w:szCs w:val="18"/>
              </w:rPr>
              <w:t>Stomie</w:t>
            </w:r>
          </w:p>
        </w:tc>
        <w:tc>
          <w:tcPr>
            <w:tcW w:w="2072" w:type="dxa"/>
          </w:tcPr>
          <w:p w14:paraId="2E1C841B" w14:textId="77777777" w:rsidR="00430099" w:rsidRPr="00FB6FD2" w:rsidRDefault="00430099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FB6FD2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125096F2" w14:textId="77777777" w:rsidTr="007B2BF0">
        <w:trPr>
          <w:trHeight w:val="757"/>
        </w:trPr>
        <w:tc>
          <w:tcPr>
            <w:tcW w:w="1798" w:type="dxa"/>
            <w:shd w:val="clear" w:color="auto" w:fill="FFF2CC" w:themeFill="accent4" w:themeFillTint="33"/>
            <w:vAlign w:val="center"/>
          </w:tcPr>
          <w:p w14:paraId="4D6800F5" w14:textId="77777777" w:rsidR="00E66A5D" w:rsidRPr="0039032D" w:rsidRDefault="00E66A5D" w:rsidP="00945A6B">
            <w:pPr>
              <w:rPr>
                <w:rFonts w:ascii="Arial" w:hAnsi="Arial" w:cs="Arial"/>
                <w:b/>
                <w:sz w:val="18"/>
                <w:szCs w:val="18"/>
                <w:highlight w:val="yellow"/>
              </w:rPr>
            </w:pPr>
            <w:r w:rsidRPr="0039032D">
              <w:rPr>
                <w:rFonts w:ascii="Arial" w:hAnsi="Arial" w:cs="Arial"/>
                <w:b/>
                <w:sz w:val="18"/>
                <w:szCs w:val="18"/>
              </w:rPr>
              <w:t>Utilisation des toilettes</w:t>
            </w:r>
          </w:p>
        </w:tc>
        <w:tc>
          <w:tcPr>
            <w:tcW w:w="3060" w:type="dxa"/>
          </w:tcPr>
          <w:p w14:paraId="29F994BE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94757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418481767"/>
                <w:placeholder>
                  <w:docPart w:val="F1DBACA3163B417782833942005A0186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66CBF96A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-775324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>Routine mictionnelle</w:t>
            </w:r>
          </w:p>
          <w:p w14:paraId="3A2C40C8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  <w:u w:val="single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748391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>Aide technique :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</w:tcPr>
          <w:p w14:paraId="4EBE1A5D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60509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567873197"/>
                <w:placeholder>
                  <w:docPart w:val="00F20EC17E4C4D2D97DAE8ED0474FEC5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Encadrement/consignes verbales" w:value="Encadrement/consignes verbales"/>
                  <w:listItem w:displayText="Aide partielle" w:value="Aide partielle"/>
                  <w:listItem w:displayText="Aide totale" w:value="Aide totale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6E06363A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-54582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>Routine mictionnelle</w:t>
            </w:r>
          </w:p>
          <w:p w14:paraId="7F5B441B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346915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Aide technique : 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067" w:type="dxa"/>
          </w:tcPr>
          <w:p w14:paraId="6B50B585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09FA04D0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38BB7D7C" w14:textId="77777777" w:rsidR="00E66A5D" w:rsidRPr="0039032D" w:rsidRDefault="00E66A5D" w:rsidP="00945A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032D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Transferts  </w:t>
            </w:r>
          </w:p>
        </w:tc>
        <w:tc>
          <w:tcPr>
            <w:tcW w:w="3060" w:type="dxa"/>
          </w:tcPr>
          <w:p w14:paraId="0BC9C109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43109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Style w:val="Textedelespacerserv"/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497568570"/>
                <w:placeholder>
                  <w:docPart w:val="C56D7D39CDBC48D1990FFCA03D732451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Supervision" w:value="Supervision"/>
                  <w:listItem w:displayText="Encadrement/consignes verbales" w:value="Encadrement/consignes verbales"/>
                  <w:listItem w:displayText="Aide x1" w:value="Aide x1"/>
                  <w:listItem w:displayText="Aide x2" w:value="Aide x2"/>
                </w:comboBox>
              </w:sdtPr>
              <w:sdtEndPr>
                <w:rPr>
                  <w:rStyle w:val="Policepardfaut"/>
                  <w:color w:val="auto"/>
                </w:rPr>
              </w:sdtEndPr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55FF3894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486207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Équipement : </w:t>
            </w:r>
          </w:p>
          <w:p w14:paraId="3B2A7C74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952355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Posit. particulier :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67F53D30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85199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Risque de chute</w:t>
            </w:r>
          </w:p>
          <w:p w14:paraId="46394C7A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1F37CFB2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56780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887481539"/>
                <w:placeholder>
                  <w:docPart w:val="49B7CD187C7D46A4880925BC086F58A9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Supervision" w:value="Supervision"/>
                  <w:listItem w:displayText="Encadrement/consignes verbales" w:value="Encadrement/consignes verbales"/>
                  <w:listItem w:displayText="Aide x1" w:value="Aide x1"/>
                  <w:listItem w:displayText="Aide x2" w:value="Aide x2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3B279E4E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14493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>Équipement </w:t>
            </w:r>
          </w:p>
          <w:p w14:paraId="79F0EA7A" w14:textId="77777777" w:rsidR="00E66A5D" w:rsidRPr="0039032D" w:rsidRDefault="00D55AA4" w:rsidP="00945A6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494879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Posit. particulier : 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2A6049DA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FF0000"/>
                  <w:sz w:val="18"/>
                  <w:szCs w:val="18"/>
                </w:rPr>
                <w:id w:val="-703486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color w:val="FF0000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>Risque de chute</w:t>
            </w:r>
          </w:p>
        </w:tc>
        <w:tc>
          <w:tcPr>
            <w:tcW w:w="2067" w:type="dxa"/>
          </w:tcPr>
          <w:p w14:paraId="4AFDE9AA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5BBF0290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5797622C" w14:textId="77777777" w:rsidR="00E66A5D" w:rsidRPr="0039032D" w:rsidRDefault="00E66A5D" w:rsidP="00945A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032D">
              <w:rPr>
                <w:rFonts w:ascii="Arial" w:hAnsi="Arial" w:cs="Arial"/>
                <w:b/>
                <w:bCs/>
                <w:sz w:val="18"/>
                <w:szCs w:val="18"/>
              </w:rPr>
              <w:t>Déplacements</w:t>
            </w:r>
          </w:p>
        </w:tc>
        <w:tc>
          <w:tcPr>
            <w:tcW w:w="3060" w:type="dxa"/>
          </w:tcPr>
          <w:p w14:paraId="659E1E2E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Déplacements intérieurs :</w:t>
            </w:r>
          </w:p>
          <w:p w14:paraId="7DF8AFA3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72113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621840872"/>
                <w:placeholder>
                  <w:docPart w:val="83E561BD6AF04D01BF65F7844E89216E"/>
                </w:placeholder>
                <w:showingPlcHdr/>
                <w15:color w:val="808080"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Supervision" w:value="Supervision"/>
                  <w:listItem w:displayText="Encadrement/consignes verbales" w:value="Encadrement/consignes verbales"/>
                  <w:listItem w:displayText="Aide x1" w:value="Aide x1"/>
                  <w:listItem w:displayText="Aide x2" w:value="Aide x2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4876F3C1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762529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Aide technique utilisée : </w:t>
            </w:r>
            <w:r w:rsidR="00E66A5D" w:rsidRPr="0039032D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sz w:val="18"/>
                <w:szCs w:val="18"/>
              </w:rPr>
              <w:t>     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1672108D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607228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Risque de chute</w:t>
            </w:r>
          </w:p>
          <w:p w14:paraId="30F1B81B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</w:p>
          <w:p w14:paraId="4430B734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Déplacements extérieurs :</w:t>
            </w:r>
          </w:p>
          <w:p w14:paraId="1BF1261A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11968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Aide technique pour l’extérieur</w:t>
            </w:r>
          </w:p>
          <w:p w14:paraId="0D4F6F9E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84577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Distance de marche 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3B79AE68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4624937D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Déplacements intérieurs :</w:t>
            </w:r>
          </w:p>
          <w:p w14:paraId="043AF5BC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34977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alias w:val="Niveau d'assistance"/>
                <w:tag w:val="Niveau d'assistance"/>
                <w:id w:val="-1318948051"/>
                <w:placeholder>
                  <w:docPart w:val="183AC3BDA976426EACFECF6A18E5B783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Supervision" w:value="Supervision"/>
                  <w:listItem w:displayText="Encadrement/consignes verbales" w:value="Encadrement/consignes verbales"/>
                  <w:listItem w:displayText="Aide x1" w:value="Aide x1"/>
                  <w:listItem w:displayText="Aide x2" w:value="Aide x2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64F1E02C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452636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Aide technique utilisée : </w:t>
            </w:r>
            <w:r w:rsidR="00E66A5D" w:rsidRPr="0039032D">
              <w:rPr>
                <w:rFonts w:ascii="Arial" w:eastAsia="Arial" w:hAnsi="Arial" w:cs="Arial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sz w:val="18"/>
                <w:szCs w:val="18"/>
              </w:rPr>
              <w:t>     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  <w:p w14:paraId="2E31DEA3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844891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Risque de chute</w:t>
            </w:r>
          </w:p>
          <w:p w14:paraId="4A36E736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</w:p>
          <w:p w14:paraId="3750CDD9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Déplacements extérieurs :</w:t>
            </w:r>
          </w:p>
          <w:p w14:paraId="31F5BF65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4502992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Aide technique pour l’extérieur</w:t>
            </w:r>
          </w:p>
          <w:p w14:paraId="3BBC5D0F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128839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Distance de marche 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444ADA59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7" w:type="dxa"/>
          </w:tcPr>
          <w:p w14:paraId="06A75044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0EB6187E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49D2418D" w14:textId="77777777" w:rsidR="00E66A5D" w:rsidRPr="0039032D" w:rsidRDefault="00E66A5D" w:rsidP="00945A6B">
            <w:pPr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  <w:r w:rsidRPr="0039032D">
              <w:rPr>
                <w:rFonts w:ascii="Arial" w:hAnsi="Arial" w:cs="Arial"/>
                <w:b/>
                <w:bCs/>
                <w:sz w:val="18"/>
                <w:szCs w:val="18"/>
              </w:rPr>
              <w:t>Escaliers</w:t>
            </w:r>
          </w:p>
        </w:tc>
        <w:tc>
          <w:tcPr>
            <w:tcW w:w="3060" w:type="dxa"/>
          </w:tcPr>
          <w:p w14:paraId="2229A600" w14:textId="77777777" w:rsidR="00E66A5D" w:rsidRPr="0039032D" w:rsidRDefault="00D55AA4" w:rsidP="00945A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051808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918005944"/>
                <w:placeholder>
                  <w:docPart w:val="CCFC8B0E8F5C4504BD4CD7A69175BE22"/>
                </w:placeholder>
                <w:showingPlcHdr/>
                <w:comboBox>
                  <w:listItem w:value="Choisissez un élément."/>
                  <w:listItem w:displayText="Surveillance" w:value="Surveillance"/>
                  <w:listItem w:displayText="Encadrement/consigne verbale" w:value="Encadrement/consigne verbale"/>
                  <w:listItem w:displayText="Aide x1" w:value="Aide x1"/>
                  <w:listItem w:displayText="Aide x2" w:value="Aide x2"/>
                  <w:listItem w:displayText="Non applicable" w:value="Non applicable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32D2176E" w14:textId="77777777" w:rsidR="00E66A5D" w:rsidRPr="0039032D" w:rsidRDefault="00D55AA4" w:rsidP="00945A6B">
            <w:pPr>
              <w:rPr>
                <w:rStyle w:val="Textedelespacerserv"/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Style w:val="Textedelespacerserv"/>
                  <w:rFonts w:ascii="Arial" w:hAnsi="Arial" w:cs="Arial"/>
                  <w:sz w:val="18"/>
                  <w:szCs w:val="18"/>
                </w:rPr>
                <w:id w:val="20846435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Textedelespacerserv"/>
                </w:rPr>
              </w:sdtEndPr>
              <w:sdtContent>
                <w:r w:rsidR="00E66A5D" w:rsidRPr="0039032D">
                  <w:rPr>
                    <w:rStyle w:val="Textedelespacerserv"/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Style w:val="Textedelespacerserv"/>
                <w:rFonts w:ascii="Arial" w:hAnsi="Arial" w:cs="Arial"/>
                <w:sz w:val="18"/>
                <w:szCs w:val="18"/>
              </w:rPr>
              <w:t xml:space="preserve"> Aide technique </w:t>
            </w:r>
          </w:p>
        </w:tc>
        <w:tc>
          <w:tcPr>
            <w:tcW w:w="3060" w:type="dxa"/>
          </w:tcPr>
          <w:p w14:paraId="40D9B11A" w14:textId="77777777" w:rsidR="00E66A5D" w:rsidRPr="0039032D" w:rsidRDefault="00D55AA4" w:rsidP="00945A6B">
            <w:pPr>
              <w:ind w:left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76665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293826215"/>
                <w:placeholder>
                  <w:docPart w:val="98351A97C22C4B7E9FE45CD77AB47ECF"/>
                </w:placeholder>
                <w:showingPlcHdr/>
                <w:comboBox>
                  <w:listItem w:value="Choisissez un élément."/>
                  <w:listItem w:displayText="Surveillance" w:value="Surveillance"/>
                  <w:listItem w:displayText="Encadrement/consigne verbale" w:value="Encadrement/consigne verbale"/>
                  <w:listItem w:displayText="Aide x1" w:value="Aide x1"/>
                  <w:listItem w:displayText="Aide x2" w:value="Aide x2"/>
                  <w:listItem w:displayText="Non applicable" w:value="Non applicable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7A6BF9A0" w14:textId="77777777" w:rsidR="00E66A5D" w:rsidRPr="0039032D" w:rsidRDefault="00D55AA4" w:rsidP="00945A6B">
            <w:pPr>
              <w:ind w:left="57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Style w:val="Textedelespacerserv"/>
                  <w:rFonts w:ascii="Arial" w:hAnsi="Arial" w:cs="Arial"/>
                  <w:sz w:val="18"/>
                  <w:szCs w:val="18"/>
                </w:rPr>
                <w:id w:val="63638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Textedelespacerserv"/>
                </w:rPr>
              </w:sdtEndPr>
              <w:sdtContent>
                <w:r w:rsidR="00E66A5D" w:rsidRPr="0039032D">
                  <w:rPr>
                    <w:rStyle w:val="Textedelespacerserv"/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Style w:val="Textedelespacerserv"/>
                <w:rFonts w:ascii="Arial" w:hAnsi="Arial" w:cs="Arial"/>
                <w:sz w:val="18"/>
                <w:szCs w:val="18"/>
              </w:rPr>
              <w:t xml:space="preserve"> Aide technique</w:t>
            </w:r>
          </w:p>
        </w:tc>
        <w:tc>
          <w:tcPr>
            <w:tcW w:w="2067" w:type="dxa"/>
          </w:tcPr>
          <w:p w14:paraId="1B545E65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0C02DED1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7AD65E68" w14:textId="77777777" w:rsidR="00E66A5D" w:rsidRPr="0039032D" w:rsidRDefault="00E66A5D" w:rsidP="00945A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032D">
              <w:rPr>
                <w:rFonts w:ascii="Arial" w:hAnsi="Arial" w:cs="Arial"/>
                <w:b/>
                <w:bCs/>
                <w:sz w:val="18"/>
                <w:szCs w:val="18"/>
              </w:rPr>
              <w:t>Médicaments</w:t>
            </w:r>
          </w:p>
        </w:tc>
        <w:tc>
          <w:tcPr>
            <w:tcW w:w="3060" w:type="dxa"/>
          </w:tcPr>
          <w:p w14:paraId="0CF0A44F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203662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713317751"/>
                <w:placeholder>
                  <w:docPart w:val="D3018AEE3D184A3DB6579877DB773833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Surveillance" w:value="Surveillance"/>
                  <w:listItem w:displayText="Encadrement/consigne verbale" w:value="Encadrement/consigne verbale"/>
                  <w:listItem w:displayText="Aide totale" w:value="Aide totale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06DC2D2A" w14:textId="77777777" w:rsidR="00E66A5D" w:rsidRPr="0039032D" w:rsidRDefault="00D55AA4" w:rsidP="00945A6B">
            <w:pPr>
              <w:ind w:left="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31384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Médication en dispill</w:t>
            </w:r>
          </w:p>
          <w:p w14:paraId="47BD5C27" w14:textId="77777777" w:rsidR="00E66A5D" w:rsidRPr="0039032D" w:rsidRDefault="00D55AA4" w:rsidP="00945A6B">
            <w:pPr>
              <w:ind w:left="236" w:hanging="216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372839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Horaire de médication</w:t>
            </w:r>
          </w:p>
          <w:p w14:paraId="46853157" w14:textId="77777777" w:rsidR="00E66A5D" w:rsidRPr="0039032D" w:rsidRDefault="00E66A5D" w:rsidP="00945A6B">
            <w:pPr>
              <w:ind w:left="236" w:hanging="216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 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637795819"/>
                <w:placeholder>
                  <w:docPart w:val="5E142A592FB44B3D858E324DE3DD0D31"/>
                </w:placeholder>
                <w:showingPlcHdr/>
                <w:comboBox>
                  <w:listItem w:value="Choisissez un élément."/>
                  <w:listItem w:displayText="RPA" w:value="RPA"/>
                  <w:listItem w:displayText="Conjoint(e)" w:value="Conjoint(e)"/>
                  <w:listItem w:displayText="Proche aidant(e)" w:value="Proche aidant(e)"/>
                  <w:listItem w:displayText="PAB" w:value="PAB"/>
                  <w:listItem w:displayText="ASSS" w:value="ASSS"/>
                </w:comboBox>
              </w:sdtPr>
              <w:sdtEndPr/>
              <w:sdtContent>
                <w:r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7EC2A307" w14:textId="77777777" w:rsidR="00E66A5D" w:rsidRPr="0039032D" w:rsidRDefault="00D55AA4" w:rsidP="00945A6B">
            <w:pPr>
              <w:ind w:left="41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7269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Matin</w:t>
            </w:r>
          </w:p>
          <w:p w14:paraId="0BF54E3D" w14:textId="77777777" w:rsidR="00E66A5D" w:rsidRPr="0039032D" w:rsidRDefault="00D55AA4" w:rsidP="00945A6B">
            <w:pPr>
              <w:ind w:left="41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07859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Midi</w:t>
            </w:r>
          </w:p>
          <w:p w14:paraId="5CC73607" w14:textId="77777777" w:rsidR="00E66A5D" w:rsidRPr="0039032D" w:rsidRDefault="00D55AA4" w:rsidP="00945A6B">
            <w:pPr>
              <w:ind w:left="41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397759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Souper</w:t>
            </w:r>
          </w:p>
          <w:p w14:paraId="61708967" w14:textId="77777777" w:rsidR="00E66A5D" w:rsidRPr="0039032D" w:rsidRDefault="00D55AA4" w:rsidP="00945A6B">
            <w:pPr>
              <w:spacing w:after="120"/>
              <w:ind w:left="41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280873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Coucher</w:t>
            </w:r>
          </w:p>
        </w:tc>
        <w:tc>
          <w:tcPr>
            <w:tcW w:w="3060" w:type="dxa"/>
          </w:tcPr>
          <w:p w14:paraId="35540C9C" w14:textId="77777777" w:rsidR="00E66A5D" w:rsidRPr="0039032D" w:rsidRDefault="00D55AA4" w:rsidP="00945A6B">
            <w:pPr>
              <w:ind w:left="57" w:hanging="6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5798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57806111"/>
                <w:placeholder>
                  <w:docPart w:val="402ACD5298224F25A9FACDCE17AFDB8D"/>
                </w:placeholder>
                <w:showingPlcHdr/>
                <w:comboBox>
                  <w:listItem w:value="Choisissez un élément."/>
                  <w:listItem w:displayText="Autonome" w:value="Autonome"/>
                  <w:listItem w:displayText="Stimulation" w:value="Stimulation"/>
                  <w:listItem w:displayText="Surveillance" w:value="Surveillance"/>
                  <w:listItem w:displayText="Encadrement/consigne verbale" w:value="Encadrement/consigne verbale"/>
                  <w:listItem w:displayText="Aide totale" w:value="Aide totale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</w:p>
          <w:p w14:paraId="74748E7E" w14:textId="77777777" w:rsidR="00E66A5D" w:rsidRPr="0039032D" w:rsidRDefault="00D55AA4" w:rsidP="00945A6B">
            <w:pPr>
              <w:ind w:left="57" w:hanging="6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99287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Médication en dispill</w:t>
            </w:r>
          </w:p>
          <w:p w14:paraId="368B5F1A" w14:textId="77777777" w:rsidR="00E66A5D" w:rsidRPr="0039032D" w:rsidRDefault="00D55AA4" w:rsidP="00945A6B">
            <w:pPr>
              <w:ind w:left="57" w:hanging="6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167001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Horaire de médication</w:t>
            </w:r>
          </w:p>
          <w:p w14:paraId="1BCC2E81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781992396"/>
                <w:placeholder>
                  <w:docPart w:val="11B3150332C846B3B673127B1FF357CB"/>
                </w:placeholder>
                <w:showingPlcHdr/>
                <w:comboBox>
                  <w:listItem w:value="Choisissez un élément."/>
                  <w:listItem w:displayText="RPA" w:value="RPA"/>
                  <w:listItem w:displayText="Conjoint(e)" w:value="Conjoint(e)"/>
                  <w:listItem w:displayText="Proche aidant(e)" w:value="Proche aidant(e)"/>
                  <w:listItem w:displayText="PAB" w:value="PAB"/>
                  <w:listItem w:displayText="ASSS" w:value="ASSS"/>
                </w:comboBox>
              </w:sdtPr>
              <w:sdtEndPr/>
              <w:sdtContent>
                <w:r w:rsidR="00E66A5D"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Choisissez un élément.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0320DE56" w14:textId="77777777" w:rsidR="00E66A5D" w:rsidRPr="0039032D" w:rsidRDefault="00D55AA4" w:rsidP="00945A6B">
            <w:pPr>
              <w:ind w:left="4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20711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Matin</w:t>
            </w:r>
          </w:p>
          <w:p w14:paraId="1EFE4A0F" w14:textId="77777777" w:rsidR="00E66A5D" w:rsidRPr="0039032D" w:rsidRDefault="00D55AA4" w:rsidP="00945A6B">
            <w:pPr>
              <w:ind w:left="4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340902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Midi</w:t>
            </w:r>
          </w:p>
          <w:p w14:paraId="1C6BD980" w14:textId="77777777" w:rsidR="00E66A5D" w:rsidRPr="0039032D" w:rsidRDefault="00D55AA4" w:rsidP="00945A6B">
            <w:pPr>
              <w:ind w:left="4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49302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Souper</w:t>
            </w:r>
          </w:p>
          <w:p w14:paraId="7083C8E2" w14:textId="77777777" w:rsidR="00E66A5D" w:rsidRPr="0039032D" w:rsidRDefault="00D55AA4" w:rsidP="00945A6B">
            <w:pPr>
              <w:ind w:left="4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845707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 Coucher</w:t>
            </w:r>
          </w:p>
          <w:p w14:paraId="0ABE6796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67" w:type="dxa"/>
          </w:tcPr>
          <w:p w14:paraId="4598A51B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5A94AF4B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652AC1E1" w14:textId="77777777" w:rsidR="00E66A5D" w:rsidRPr="0039032D" w:rsidRDefault="00E66A5D" w:rsidP="00945A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032D">
              <w:rPr>
                <w:rFonts w:ascii="Arial" w:hAnsi="Arial" w:cs="Arial"/>
                <w:b/>
                <w:sz w:val="18"/>
                <w:szCs w:val="18"/>
              </w:rPr>
              <w:t>Soins particuliers</w:t>
            </w:r>
          </w:p>
        </w:tc>
        <w:tc>
          <w:tcPr>
            <w:tcW w:w="3060" w:type="dxa"/>
          </w:tcPr>
          <w:p w14:paraId="345CB94B" w14:textId="77777777" w:rsidR="00E66A5D" w:rsidRPr="0039032D" w:rsidRDefault="00D55AA4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505275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 xml:space="preserve">Précisez : 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  <w:p w14:paraId="643D42F1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1D3E0972" w14:textId="77777777" w:rsidR="00E66A5D" w:rsidRPr="0039032D" w:rsidRDefault="00D55AA4" w:rsidP="00945A6B">
            <w:pPr>
              <w:ind w:left="57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41367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>Précisez :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067" w:type="dxa"/>
          </w:tcPr>
          <w:p w14:paraId="6FFD117C" w14:textId="77777777" w:rsidR="00E66A5D" w:rsidRPr="0039032D" w:rsidRDefault="00D55AA4" w:rsidP="00945A6B">
            <w:pPr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847140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6A5D" w:rsidRPr="0039032D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66A5D" w:rsidRPr="0039032D">
              <w:rPr>
                <w:rFonts w:ascii="Arial" w:eastAsia="MS Gothic" w:hAnsi="Arial" w:cs="Arial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sz w:val="18"/>
                <w:szCs w:val="18"/>
              </w:rPr>
              <w:t>Précisez :</w:t>
            </w:r>
            <w:r w:rsidR="00E66A5D" w:rsidRPr="0039032D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E66A5D" w:rsidRPr="003903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="00E66A5D" w:rsidRPr="003903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instrText xml:space="preserve"> FORMTEXT </w:instrText>
            </w:r>
            <w:r w:rsidR="00E66A5D" w:rsidRPr="003903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r>
            <w:r w:rsidR="00E66A5D" w:rsidRPr="003903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separate"/>
            </w:r>
            <w:r w:rsidR="00E66A5D" w:rsidRPr="0039032D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b/>
                <w:bCs/>
                <w:noProof/>
                <w:color w:val="000000"/>
                <w:sz w:val="18"/>
                <w:szCs w:val="18"/>
              </w:rPr>
              <w:t> </w:t>
            </w:r>
            <w:r w:rsidR="00E66A5D" w:rsidRPr="003903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fldChar w:fldCharType="end"/>
            </w:r>
            <w:r w:rsidR="00E66A5D" w:rsidRPr="003903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</w:tr>
      <w:tr w:rsidR="00E66A5D" w:rsidRPr="0039032D" w14:paraId="3F6F3989" w14:textId="77777777" w:rsidTr="007B2BF0">
        <w:tc>
          <w:tcPr>
            <w:tcW w:w="1798" w:type="dxa"/>
            <w:shd w:val="clear" w:color="auto" w:fill="FFF2CC" w:themeFill="accent4" w:themeFillTint="33"/>
            <w:vAlign w:val="center"/>
          </w:tcPr>
          <w:p w14:paraId="1515A3CB" w14:textId="77777777" w:rsidR="00E66A5D" w:rsidRPr="0039032D" w:rsidRDefault="00E66A5D" w:rsidP="00945A6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032D">
              <w:rPr>
                <w:rFonts w:ascii="Arial" w:hAnsi="Arial" w:cs="Arial"/>
                <w:b/>
                <w:bCs/>
                <w:sz w:val="18"/>
                <w:szCs w:val="18"/>
              </w:rPr>
              <w:t>Loisirs / activités à privilégier</w:t>
            </w:r>
          </w:p>
        </w:tc>
        <w:tc>
          <w:tcPr>
            <w:tcW w:w="3060" w:type="dxa"/>
          </w:tcPr>
          <w:p w14:paraId="7A396A86" w14:textId="77777777" w:rsidR="00E66A5D" w:rsidRPr="0039032D" w:rsidRDefault="00E66A5D" w:rsidP="00945A6B">
            <w:pPr>
              <w:ind w:left="20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</w:tcPr>
          <w:p w14:paraId="07B89756" w14:textId="77777777" w:rsidR="00E66A5D" w:rsidRPr="0039032D" w:rsidRDefault="00E66A5D" w:rsidP="00945A6B">
            <w:pPr>
              <w:ind w:left="57"/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067" w:type="dxa"/>
          </w:tcPr>
          <w:p w14:paraId="4F926D12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531719A3" w14:textId="77777777" w:rsidTr="007B2BF0">
        <w:trPr>
          <w:trHeight w:val="229"/>
        </w:trPr>
        <w:tc>
          <w:tcPr>
            <w:tcW w:w="1798" w:type="dxa"/>
            <w:shd w:val="clear" w:color="auto" w:fill="FFF2CC" w:themeFill="accent4" w:themeFillTint="33"/>
            <w:vAlign w:val="center"/>
          </w:tcPr>
          <w:p w14:paraId="28FF0920" w14:textId="77777777" w:rsidR="00E66A5D" w:rsidRPr="0039032D" w:rsidRDefault="00E66A5D" w:rsidP="00945A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032D">
              <w:rPr>
                <w:rFonts w:ascii="Arial" w:hAnsi="Arial" w:cs="Arial"/>
                <w:b/>
                <w:sz w:val="18"/>
                <w:szCs w:val="18"/>
              </w:rPr>
              <w:t xml:space="preserve">Autres </w:t>
            </w:r>
          </w:p>
        </w:tc>
        <w:tc>
          <w:tcPr>
            <w:tcW w:w="3060" w:type="dxa"/>
            <w:vAlign w:val="center"/>
          </w:tcPr>
          <w:p w14:paraId="5B0DC79F" w14:textId="77777777" w:rsidR="00E66A5D" w:rsidRPr="0039032D" w:rsidRDefault="00E66A5D" w:rsidP="00945A6B">
            <w:pPr>
              <w:spacing w:before="120" w:after="120"/>
              <w:ind w:left="448" w:hanging="425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3060" w:type="dxa"/>
            <w:vAlign w:val="center"/>
          </w:tcPr>
          <w:p w14:paraId="3AB0050A" w14:textId="77777777" w:rsidR="00E66A5D" w:rsidRPr="0039032D" w:rsidRDefault="00E66A5D" w:rsidP="00945A6B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39032D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b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b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b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b/>
                <w:color w:val="000000"/>
                <w:sz w:val="18"/>
                <w:szCs w:val="18"/>
              </w:rPr>
              <w:fldChar w:fldCharType="end"/>
            </w:r>
          </w:p>
        </w:tc>
        <w:tc>
          <w:tcPr>
            <w:tcW w:w="2067" w:type="dxa"/>
            <w:vAlign w:val="center"/>
          </w:tcPr>
          <w:p w14:paraId="0DBE2827" w14:textId="77777777" w:rsidR="00E66A5D" w:rsidRPr="0039032D" w:rsidRDefault="00E66A5D" w:rsidP="00945A6B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383F6845" w14:textId="77777777" w:rsidR="00E66A5D" w:rsidRPr="0039032D" w:rsidRDefault="00E66A5D" w:rsidP="00E66A5D">
      <w:pPr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999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7"/>
        <w:gridCol w:w="1138"/>
        <w:gridCol w:w="3586"/>
        <w:gridCol w:w="725"/>
        <w:gridCol w:w="1989"/>
      </w:tblGrid>
      <w:tr w:rsidR="00E66A5D" w:rsidRPr="0039032D" w14:paraId="3041EF96" w14:textId="77777777" w:rsidTr="00FB6FD2">
        <w:tc>
          <w:tcPr>
            <w:tcW w:w="3695" w:type="dxa"/>
            <w:gridSpan w:val="2"/>
          </w:tcPr>
          <w:p w14:paraId="738FE1AD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Nom de l’intervenant pivot (lettre moulée) :</w:t>
            </w:r>
          </w:p>
        </w:tc>
        <w:sdt>
          <w:sdtPr>
            <w:rPr>
              <w:rFonts w:ascii="Arial" w:hAnsi="Arial" w:cs="Arial"/>
              <w:sz w:val="18"/>
              <w:szCs w:val="18"/>
            </w:rPr>
            <w:id w:val="-1222129245"/>
            <w:placeholder>
              <w:docPart w:val="0FD5C22D4E924DAE9419CA77C1385859"/>
            </w:placeholder>
            <w:showingPlcHdr/>
            <w:text/>
          </w:sdtPr>
          <w:sdtEndPr/>
          <w:sdtContent>
            <w:tc>
              <w:tcPr>
                <w:tcW w:w="3586" w:type="dxa"/>
                <w:tcBorders>
                  <w:bottom w:val="single" w:sz="4" w:space="0" w:color="auto"/>
                </w:tcBorders>
              </w:tcPr>
              <w:p w14:paraId="71D1960B" w14:textId="77777777" w:rsidR="00E66A5D" w:rsidRPr="0039032D" w:rsidRDefault="00E66A5D" w:rsidP="00945A6B">
                <w:pPr>
                  <w:rPr>
                    <w:rFonts w:ascii="Arial" w:hAnsi="Arial" w:cs="Arial"/>
                    <w:sz w:val="18"/>
                    <w:szCs w:val="18"/>
                  </w:rPr>
                </w:pPr>
                <w:r w:rsidRPr="0039032D">
                  <w:rPr>
                    <w:rStyle w:val="Textedelespacerserv"/>
                    <w:rFonts w:ascii="Arial" w:hAnsi="Arial" w:cs="Arial"/>
                    <w:sz w:val="18"/>
                    <w:szCs w:val="18"/>
                  </w:rPr>
                  <w:t>Cliquez ou appuyez ici pour entrer du texte.</w:t>
                </w:r>
              </w:p>
            </w:tc>
          </w:sdtContent>
        </w:sdt>
        <w:tc>
          <w:tcPr>
            <w:tcW w:w="725" w:type="dxa"/>
          </w:tcPr>
          <w:p w14:paraId="107608EE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1B41395A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  <w:tr w:rsidR="00E66A5D" w:rsidRPr="0039032D" w14:paraId="60968D79" w14:textId="77777777" w:rsidTr="00FB6FD2">
        <w:tc>
          <w:tcPr>
            <w:tcW w:w="3695" w:type="dxa"/>
            <w:gridSpan w:val="2"/>
          </w:tcPr>
          <w:p w14:paraId="6C9128AD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D2773A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6" w:type="dxa"/>
            <w:tcBorders>
              <w:top w:val="single" w:sz="4" w:space="0" w:color="auto"/>
            </w:tcBorders>
          </w:tcPr>
          <w:p w14:paraId="0034A1A6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5" w:type="dxa"/>
          </w:tcPr>
          <w:p w14:paraId="7E2A0BE8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9" w:type="dxa"/>
            <w:tcBorders>
              <w:top w:val="single" w:sz="4" w:space="0" w:color="auto"/>
            </w:tcBorders>
          </w:tcPr>
          <w:p w14:paraId="2E17C2BD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6A5D" w:rsidRPr="0039032D" w14:paraId="20AECEC1" w14:textId="77777777" w:rsidTr="00E66A5D">
        <w:tc>
          <w:tcPr>
            <w:tcW w:w="2557" w:type="dxa"/>
          </w:tcPr>
          <w:p w14:paraId="0ABE395F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Signature intervenant pivot :</w:t>
            </w:r>
          </w:p>
        </w:tc>
        <w:tc>
          <w:tcPr>
            <w:tcW w:w="4724" w:type="dxa"/>
            <w:gridSpan w:val="2"/>
            <w:tcBorders>
              <w:bottom w:val="single" w:sz="4" w:space="0" w:color="auto"/>
            </w:tcBorders>
          </w:tcPr>
          <w:p w14:paraId="3EAB9FE5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5" w:type="dxa"/>
          </w:tcPr>
          <w:p w14:paraId="5921D860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0276BFF5" w14:textId="77777777" w:rsidR="00E66A5D" w:rsidRPr="0039032D" w:rsidRDefault="00E66A5D" w:rsidP="00945A6B">
            <w:pPr>
              <w:rPr>
                <w:rFonts w:ascii="Arial" w:hAnsi="Arial" w:cs="Arial"/>
                <w:sz w:val="18"/>
                <w:szCs w:val="18"/>
              </w:rPr>
            </w:pP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Text172"/>
                  <w:enabled/>
                  <w:calcOnExit w:val="0"/>
                  <w:textInput/>
                </w:ffData>
              </w:fldCha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 </w:t>
            </w:r>
            <w:r w:rsidRPr="0039032D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</w:p>
        </w:tc>
      </w:tr>
    </w:tbl>
    <w:p w14:paraId="6D3E9728" w14:textId="77777777" w:rsidR="00E66A5D" w:rsidRPr="0039032D" w:rsidRDefault="00E66A5D" w:rsidP="00E66A5D">
      <w:pPr>
        <w:rPr>
          <w:rFonts w:ascii="Arial" w:hAnsi="Arial" w:cs="Arial"/>
          <w:sz w:val="18"/>
          <w:szCs w:val="18"/>
        </w:rPr>
      </w:pPr>
    </w:p>
    <w:p w14:paraId="4DE890B4" w14:textId="77777777" w:rsidR="00E66A5D" w:rsidRPr="0039032D" w:rsidRDefault="00E66A5D" w:rsidP="00E66A5D">
      <w:pPr>
        <w:spacing w:after="0" w:line="240" w:lineRule="auto"/>
        <w:rPr>
          <w:rFonts w:ascii="Arial" w:hAnsi="Arial" w:cs="Arial"/>
          <w:sz w:val="18"/>
          <w:szCs w:val="18"/>
        </w:rPr>
      </w:pPr>
    </w:p>
    <w:sectPr w:rsidR="00E66A5D" w:rsidRPr="0039032D" w:rsidSect="0039032D">
      <w:type w:val="continuous"/>
      <w:pgSz w:w="12240" w:h="15840" w:code="1"/>
      <w:pgMar w:top="907" w:right="1134" w:bottom="340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1A4C3" w14:textId="77777777" w:rsidR="003C6C5F" w:rsidRDefault="003C6C5F" w:rsidP="00A7694C">
      <w:pPr>
        <w:spacing w:after="0" w:line="240" w:lineRule="auto"/>
      </w:pPr>
      <w:r>
        <w:separator/>
      </w:r>
    </w:p>
  </w:endnote>
  <w:endnote w:type="continuationSeparator" w:id="0">
    <w:p w14:paraId="5904E407" w14:textId="77777777" w:rsidR="003C6C5F" w:rsidRDefault="003C6C5F" w:rsidP="00A76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3 of 9 Barcode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459"/>
    </w:tblGrid>
    <w:tr w:rsidR="00FD0D59" w14:paraId="1788F80F" w14:textId="77777777" w:rsidTr="00E03FC8">
      <w:trPr>
        <w:trHeight w:val="227"/>
        <w:jc w:val="center"/>
      </w:trPr>
      <w:tc>
        <w:tcPr>
          <w:tcW w:w="5000" w:type="pct"/>
          <w:gridSpan w:val="2"/>
          <w:tcMar>
            <w:left w:w="0" w:type="dxa"/>
            <w:right w:w="0" w:type="dxa"/>
          </w:tcMar>
          <w:vAlign w:val="center"/>
        </w:tcPr>
        <w:p w14:paraId="483AEC53" w14:textId="15DB660C" w:rsidR="00FD0D59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>
            <w:rPr>
              <w:rFonts w:ascii="Arial" w:hAnsi="Arial" w:cs="Arial"/>
              <w:sz w:val="16"/>
              <w:szCs w:val="18"/>
            </w:rPr>
            <w:t>ADM-</w:t>
          </w:r>
          <w:r w:rsidR="00195994">
            <w:rPr>
              <w:rFonts w:ascii="Arial" w:hAnsi="Arial" w:cs="Arial"/>
              <w:sz w:val="16"/>
              <w:szCs w:val="18"/>
            </w:rPr>
            <w:t>DSSADG</w:t>
          </w:r>
          <w:r>
            <w:rPr>
              <w:rFonts w:ascii="Arial" w:hAnsi="Arial" w:cs="Arial"/>
              <w:sz w:val="16"/>
              <w:szCs w:val="18"/>
            </w:rPr>
            <w:t>-1</w:t>
          </w:r>
          <w:r w:rsidR="00D55AA4">
            <w:rPr>
              <w:rFonts w:ascii="Arial" w:hAnsi="Arial" w:cs="Arial"/>
              <w:sz w:val="16"/>
              <w:szCs w:val="18"/>
            </w:rPr>
            <w:t>0005</w:t>
          </w:r>
        </w:p>
      </w:tc>
    </w:tr>
    <w:tr w:rsidR="00FD0D59" w:rsidRPr="00E15F49" w14:paraId="4B7083EC" w14:textId="77777777" w:rsidTr="00E03FC8">
      <w:trPr>
        <w:trHeight w:val="227"/>
        <w:jc w:val="center"/>
      </w:trPr>
      <w:tc>
        <w:tcPr>
          <w:tcW w:w="3767" w:type="pct"/>
          <w:tcMar>
            <w:left w:w="0" w:type="dxa"/>
            <w:right w:w="0" w:type="dxa"/>
          </w:tcMar>
          <w:vAlign w:val="center"/>
        </w:tcPr>
        <w:p w14:paraId="7CA10AFF" w14:textId="77777777" w:rsidR="00FD0D59" w:rsidRPr="00E83D6D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>Centre intégré de santé et de services sociaux de la Montérégie-Ouest</w:t>
          </w:r>
        </w:p>
      </w:tc>
      <w:tc>
        <w:tcPr>
          <w:tcW w:w="1233" w:type="pct"/>
          <w:tcMar>
            <w:left w:w="0" w:type="dxa"/>
            <w:right w:w="0" w:type="dxa"/>
          </w:tcMar>
          <w:vAlign w:val="center"/>
        </w:tcPr>
        <w:p w14:paraId="492FD7A4" w14:textId="77777777" w:rsidR="00FD0D59" w:rsidRPr="00D55715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1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2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63C7C29A" w14:textId="77777777" w:rsidR="00FD0D59" w:rsidRPr="0098522C" w:rsidRDefault="00FD0D59" w:rsidP="00940777">
    <w:pPr>
      <w:pStyle w:val="Pieddepage"/>
      <w:tabs>
        <w:tab w:val="clear" w:pos="4320"/>
        <w:tab w:val="clear" w:pos="8640"/>
      </w:tabs>
      <w:rPr>
        <w:rFonts w:ascii="Arial" w:hAnsi="Arial" w:cs="Arial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560"/>
      <w:gridCol w:w="5528"/>
      <w:gridCol w:w="1843"/>
      <w:gridCol w:w="1041"/>
    </w:tblGrid>
    <w:tr w:rsidR="00FD0D59" w:rsidRPr="00E15F49" w14:paraId="0E09C888" w14:textId="77777777" w:rsidTr="00FD0D59">
      <w:trPr>
        <w:trHeight w:val="227"/>
        <w:jc w:val="center"/>
      </w:trPr>
      <w:tc>
        <w:tcPr>
          <w:tcW w:w="782" w:type="pct"/>
          <w:tcMar>
            <w:left w:w="0" w:type="dxa"/>
            <w:right w:w="0" w:type="dxa"/>
          </w:tcMar>
          <w:vAlign w:val="center"/>
        </w:tcPr>
        <w:p w14:paraId="5CF504CD" w14:textId="77777777" w:rsidR="00FD0D59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6"/>
              <w:szCs w:val="18"/>
            </w:rPr>
          </w:pPr>
          <w:r w:rsidRPr="00E83D6D">
            <w:rPr>
              <w:rFonts w:ascii="Arial" w:hAnsi="Arial" w:cs="Arial"/>
              <w:sz w:val="16"/>
              <w:szCs w:val="18"/>
            </w:rPr>
            <w:t>Direction émettrice</w:t>
          </w:r>
          <w:r>
            <w:rPr>
              <w:rFonts w:ascii="Arial" w:hAnsi="Arial" w:cs="Arial"/>
              <w:sz w:val="16"/>
              <w:szCs w:val="18"/>
            </w:rPr>
            <w:t xml:space="preserve"> : </w:t>
          </w:r>
        </w:p>
      </w:tc>
      <w:sdt>
        <w:sdtPr>
          <w:rPr>
            <w:rFonts w:ascii="Arial" w:hAnsi="Arial" w:cs="Arial"/>
            <w:sz w:val="16"/>
            <w:szCs w:val="16"/>
          </w:rPr>
          <w:tag w:val="Direction concernée"/>
          <w:id w:val="-1852795561"/>
          <w:lock w:val="sdtLocked"/>
          <w:placeholder>
            <w:docPart w:val="D12DA60CA0F1455A94B859C6E8E567AF"/>
          </w:placeholder>
          <w:comboBox>
            <w:listItem w:value="Choisissez un élément."/>
            <w:listItem w:displayText="Direction de l'accessibilité et de la coordination extrahospitalières des soins et services" w:value="Direction de l'accessibilité et de la coordination extrahospitalières des soins et services"/>
            <w:listItem w:displayText="Direction des activités hospitalières - Hôpital Anna-Laberge" w:value="Direction des activités hospitalières - Hôpital Anna-Laberge"/>
            <w:listItem w:displayText="Direction des activités hospitalières - Hôpital du Suroît et Hôpital Barrie Memorial" w:value="Direction des activités hospitalières - Hôpital du Suroît et Hôpital Barrie Memorial"/>
            <w:listItem w:displayText="Direction générale" w:value="Direction générale"/>
            <w:listItem w:displayText="Direction hôpital Vaudreuil-Soulanges" w:value="Direction hôpital Vaudreuil-Soulanges"/>
            <w:listItem w:displayText="Direction de la logistique" w:value="Direction de la logistique"/>
            <w:listItem w:displayText="Direction des programmes Déficiences" w:value="Direction des programmes Déficiences"/>
            <w:listItem w:displayText="Direction des programmes Jeunesse et des Activités de santé publique" w:value="Direction des programmes Jeunesse et des Activités de santé publique"/>
            <w:listItem w:displayText="Direction médicale et des services professionnels" w:value="Direction médicale et des services professionnels"/>
            <w:listItem w:displayText="Direction des programmes de soins critiques et spécialisés" w:value="Direction des programmes de soins critiques et spécialisés"/>
            <w:listItem w:displayText="Direction des programmes Santé mentale et Dépendance" w:value="Direction des programmes Santé mentale et Dépendance"/>
            <w:listItem w:displayText="Direction de la qualité, de l'évaluation, de la performance et de l'éthique" w:value="Direction de la qualité, de l'évaluation, de la performance et de l'éthique"/>
            <w:listItem w:displayText="Direction des ressources financières" w:value="Direction des ressources financières"/>
            <w:listItem w:displayText="Direction des ressources humaines et du développement organisationnel" w:value="Direction des ressources humaines et du développement organisationnel"/>
            <w:listItem w:displayText="Direction des services d'hébergement pour les aînés et les personnes en perte d'autonomie" w:value="Direction des services d'hébergement pour les aînés et les personnes en perte d'autonomie"/>
            <w:listItem w:displayText="Direction des soins infirmiers et de l'enseignement universitaire" w:value="Direction des soins infirmiers et de l'enseignement universitaire"/>
            <w:listItem w:displayText="Direction des services multidisciplinaires, de la recherche et de l'enseignement universitaire" w:value="Direction des services multidisciplinaires, de la recherche et de l'enseignement universitaire"/>
            <w:listItem w:displayText="Direction des services de soutien à domicile et gériatrie" w:value="Direction des services de soutien à domicile et gériatrie"/>
            <w:listItem w:displayText="Direction des services techniques" w:value="Direction des services techniques"/>
          </w:comboBox>
        </w:sdtPr>
        <w:sdtEndPr/>
        <w:sdtContent>
          <w:tc>
            <w:tcPr>
              <w:tcW w:w="2772" w:type="pct"/>
              <w:tcMar>
                <w:left w:w="0" w:type="dxa"/>
                <w:right w:w="0" w:type="dxa"/>
              </w:tcMar>
              <w:vAlign w:val="center"/>
            </w:tcPr>
            <w:p w14:paraId="3EC60557" w14:textId="64F0676A" w:rsidR="00FD0D59" w:rsidRDefault="00195994" w:rsidP="00FD0D59">
              <w:pPr>
                <w:pStyle w:val="Pieddepage"/>
                <w:tabs>
                  <w:tab w:val="clear" w:pos="4320"/>
                  <w:tab w:val="clear" w:pos="8640"/>
                </w:tabs>
                <w:rPr>
                  <w:rFonts w:ascii="Arial" w:hAnsi="Arial" w:cs="Arial"/>
                  <w:sz w:val="16"/>
                  <w:szCs w:val="18"/>
                </w:rPr>
              </w:pPr>
              <w:r>
                <w:rPr>
                  <w:rFonts w:ascii="Arial" w:hAnsi="Arial" w:cs="Arial"/>
                  <w:sz w:val="16"/>
                  <w:szCs w:val="16"/>
                </w:rPr>
                <w:t>Direction des services de soutien à domicile et gériatrie</w:t>
              </w:r>
            </w:p>
          </w:tc>
        </w:sdtContent>
      </w:sdt>
      <w:tc>
        <w:tcPr>
          <w:tcW w:w="924" w:type="pct"/>
          <w:tcMar>
            <w:left w:w="0" w:type="dxa"/>
            <w:right w:w="0" w:type="dxa"/>
          </w:tcMar>
          <w:vAlign w:val="center"/>
        </w:tcPr>
        <w:p w14:paraId="4DC79E6A" w14:textId="6A3F3B03" w:rsidR="00FD0D59" w:rsidRPr="00E83D6D" w:rsidRDefault="00D55AA4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sz w:val="16"/>
              <w:szCs w:val="18"/>
            </w:rPr>
          </w:pPr>
          <w:sdt>
            <w:sdtPr>
              <w:rPr>
                <w:rFonts w:ascii="Arial" w:hAnsi="Arial" w:cs="Arial"/>
                <w:sz w:val="16"/>
                <w:szCs w:val="18"/>
              </w:rPr>
              <w:id w:val="1567607971"/>
              <w:lock w:val="sdtLocked"/>
              <w:placeholder>
                <w:docPart w:val="1B91EA75B257400998F3241EC12EF9CD"/>
              </w:placeholder>
              <w:dropDownList>
                <w:listItem w:value="Choisissez un élément."/>
                <w:listItem w:displayText="Adopté" w:value="Adopté"/>
                <w:listItem w:displayText="Révisé" w:value="Révisé"/>
              </w:dropDownList>
            </w:sdtPr>
            <w:sdtEndPr/>
            <w:sdtContent>
              <w:r>
                <w:rPr>
                  <w:rFonts w:ascii="Arial" w:hAnsi="Arial" w:cs="Arial"/>
                  <w:sz w:val="16"/>
                  <w:szCs w:val="18"/>
                </w:rPr>
                <w:t>Adopté</w:t>
              </w:r>
            </w:sdtContent>
          </w:sdt>
          <w:r w:rsidR="00FD0D59">
            <w:rPr>
              <w:rFonts w:ascii="Arial" w:hAnsi="Arial" w:cs="Arial"/>
              <w:sz w:val="16"/>
              <w:szCs w:val="18"/>
            </w:rPr>
            <w:t> :</w:t>
          </w:r>
        </w:p>
      </w:tc>
      <w:tc>
        <w:tcPr>
          <w:tcW w:w="522" w:type="pct"/>
          <w:tcMar>
            <w:left w:w="0" w:type="dxa"/>
            <w:right w:w="0" w:type="dxa"/>
          </w:tcMar>
          <w:vAlign w:val="center"/>
        </w:tcPr>
        <w:p w14:paraId="7E15311B" w14:textId="2C26A877" w:rsidR="00FD0D59" w:rsidRPr="00E15F49" w:rsidRDefault="00D55AA4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r>
            <w:rPr>
              <w:rFonts w:ascii="Arial" w:hAnsi="Arial" w:cs="Arial"/>
              <w:color w:val="000000" w:themeColor="text1"/>
              <w:sz w:val="16"/>
              <w:szCs w:val="18"/>
            </w:rPr>
            <w:t>2026-03-05</w:t>
          </w:r>
        </w:p>
      </w:tc>
    </w:tr>
    <w:tr w:rsidR="00FD0D59" w:rsidRPr="00E15F49" w14:paraId="47A1EA2C" w14:textId="77777777" w:rsidTr="00FD0D59">
      <w:trPr>
        <w:trHeight w:val="227"/>
        <w:jc w:val="center"/>
      </w:trPr>
      <w:tc>
        <w:tcPr>
          <w:tcW w:w="3554" w:type="pct"/>
          <w:gridSpan w:val="2"/>
          <w:tcMar>
            <w:left w:w="0" w:type="dxa"/>
            <w:right w:w="0" w:type="dxa"/>
          </w:tcMar>
          <w:vAlign w:val="center"/>
        </w:tcPr>
        <w:p w14:paraId="285EB64A" w14:textId="55A860CB" w:rsidR="00FD0D59" w:rsidRPr="00ED3E6A" w:rsidRDefault="00FD0D59" w:rsidP="00FD0D59">
          <w:pPr>
            <w:pStyle w:val="Pieddepage"/>
            <w:tabs>
              <w:tab w:val="clear" w:pos="4320"/>
              <w:tab w:val="clear" w:pos="8640"/>
            </w:tabs>
            <w:rPr>
              <w:rFonts w:ascii="Arial" w:hAnsi="Arial" w:cs="Arial"/>
              <w:sz w:val="18"/>
              <w:szCs w:val="18"/>
            </w:rPr>
          </w:pPr>
          <w:r w:rsidRPr="00567670">
            <w:rPr>
              <w:rFonts w:ascii="Arial" w:hAnsi="Arial" w:cs="Arial"/>
              <w:sz w:val="16"/>
              <w:szCs w:val="18"/>
            </w:rPr>
            <w:t>ADM-</w:t>
          </w:r>
          <w:r w:rsidR="00195994">
            <w:rPr>
              <w:rFonts w:ascii="Arial" w:hAnsi="Arial" w:cs="Arial"/>
              <w:sz w:val="16"/>
              <w:szCs w:val="18"/>
            </w:rPr>
            <w:t>DSSADG</w:t>
          </w:r>
          <w:r w:rsidRPr="00567670">
            <w:rPr>
              <w:rFonts w:ascii="Arial" w:hAnsi="Arial" w:cs="Arial"/>
              <w:sz w:val="16"/>
              <w:szCs w:val="18"/>
            </w:rPr>
            <w:t>-1</w:t>
          </w:r>
          <w:r w:rsidR="00D55AA4">
            <w:rPr>
              <w:rFonts w:ascii="Arial" w:hAnsi="Arial" w:cs="Arial"/>
              <w:sz w:val="16"/>
              <w:szCs w:val="18"/>
            </w:rPr>
            <w:t>0005</w:t>
          </w:r>
        </w:p>
      </w:tc>
      <w:tc>
        <w:tcPr>
          <w:tcW w:w="1446" w:type="pct"/>
          <w:gridSpan w:val="2"/>
          <w:tcMar>
            <w:left w:w="0" w:type="dxa"/>
            <w:right w:w="0" w:type="dxa"/>
          </w:tcMar>
          <w:vAlign w:val="center"/>
        </w:tcPr>
        <w:p w14:paraId="68134DF0" w14:textId="31BED3DE" w:rsidR="00FD0D59" w:rsidRPr="00E15F49" w:rsidRDefault="00FD0D59" w:rsidP="00FD0D59">
          <w:pPr>
            <w:pStyle w:val="Pieddepage"/>
            <w:tabs>
              <w:tab w:val="clear" w:pos="4320"/>
              <w:tab w:val="clear" w:pos="8640"/>
            </w:tabs>
            <w:jc w:val="right"/>
            <w:rPr>
              <w:rFonts w:ascii="Arial" w:hAnsi="Arial" w:cs="Arial"/>
              <w:color w:val="BFBFBF" w:themeColor="background1" w:themeShade="BF"/>
              <w:sz w:val="16"/>
              <w:szCs w:val="18"/>
            </w:rPr>
          </w:pPr>
          <w:r w:rsidRPr="00472165">
            <w:rPr>
              <w:rFonts w:ascii="Arial" w:hAnsi="Arial" w:cs="Arial"/>
              <w:sz w:val="16"/>
              <w:szCs w:val="18"/>
            </w:rPr>
            <w:t xml:space="preserve">Page </w:t>
          </w:r>
          <w:r w:rsidRPr="00472165">
            <w:rPr>
              <w:rFonts w:ascii="Arial" w:hAnsi="Arial" w:cs="Arial"/>
              <w:sz w:val="16"/>
              <w:szCs w:val="18"/>
            </w:rPr>
            <w:fldChar w:fldCharType="begin"/>
          </w:r>
          <w:r w:rsidRPr="00472165">
            <w:rPr>
              <w:rFonts w:ascii="Arial" w:hAnsi="Arial" w:cs="Arial"/>
              <w:sz w:val="16"/>
              <w:szCs w:val="18"/>
            </w:rPr>
            <w:instrText xml:space="preserve"> PAGE   \* MERGEFORMAT </w:instrText>
          </w:r>
          <w:r w:rsidRPr="00472165">
            <w:rPr>
              <w:rFonts w:ascii="Arial" w:hAnsi="Arial" w:cs="Arial"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1</w:t>
          </w:r>
          <w:r w:rsidRPr="00472165">
            <w:rPr>
              <w:rFonts w:ascii="Arial" w:hAnsi="Arial" w:cs="Arial"/>
              <w:sz w:val="16"/>
              <w:szCs w:val="18"/>
            </w:rPr>
            <w:fldChar w:fldCharType="end"/>
          </w:r>
          <w:r w:rsidRPr="00472165">
            <w:rPr>
              <w:rFonts w:ascii="Arial" w:hAnsi="Arial" w:cs="Arial"/>
              <w:sz w:val="16"/>
              <w:szCs w:val="18"/>
            </w:rPr>
            <w:t xml:space="preserve"> de 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begin"/>
          </w:r>
          <w:r>
            <w:rPr>
              <w:rFonts w:ascii="Arial" w:hAnsi="Arial" w:cs="Arial"/>
              <w:noProof/>
              <w:sz w:val="16"/>
              <w:szCs w:val="18"/>
            </w:rPr>
            <w:instrText xml:space="preserve"> NUMPAGES   \* MERGEFORMAT </w:instrTex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separate"/>
          </w:r>
          <w:r>
            <w:rPr>
              <w:rFonts w:ascii="Arial" w:hAnsi="Arial" w:cs="Arial"/>
              <w:noProof/>
              <w:sz w:val="16"/>
              <w:szCs w:val="18"/>
            </w:rPr>
            <w:t>1</w:t>
          </w:r>
          <w:r>
            <w:rPr>
              <w:rFonts w:ascii="Arial" w:hAnsi="Arial" w:cs="Arial"/>
              <w:noProof/>
              <w:sz w:val="16"/>
              <w:szCs w:val="18"/>
            </w:rPr>
            <w:fldChar w:fldCharType="end"/>
          </w:r>
        </w:p>
      </w:tc>
    </w:tr>
  </w:tbl>
  <w:p w14:paraId="0794BB3C" w14:textId="77777777" w:rsidR="003C6C5F" w:rsidRPr="0098522C" w:rsidRDefault="003C6C5F" w:rsidP="00C845D4">
    <w:pPr>
      <w:pStyle w:val="Pieddepage"/>
      <w:tabs>
        <w:tab w:val="clear" w:pos="8640"/>
        <w:tab w:val="right" w:pos="10065"/>
      </w:tabs>
      <w:rPr>
        <w:rFonts w:ascii="Arial" w:hAnsi="Arial" w:cs="Arial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29F32" w14:textId="77777777" w:rsidR="003C6C5F" w:rsidRDefault="003C6C5F" w:rsidP="00A7694C">
      <w:pPr>
        <w:spacing w:after="0" w:line="240" w:lineRule="auto"/>
      </w:pPr>
      <w:r>
        <w:separator/>
      </w:r>
    </w:p>
  </w:footnote>
  <w:footnote w:type="continuationSeparator" w:id="0">
    <w:p w14:paraId="1450ABEA" w14:textId="77777777" w:rsidR="003C6C5F" w:rsidRDefault="003C6C5F" w:rsidP="00A76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31FB1" w14:textId="77777777" w:rsidR="006534F3" w:rsidRDefault="00D55AA4">
    <w:pPr>
      <w:pStyle w:val="En-tte"/>
    </w:pPr>
    <w:r>
      <w:rPr>
        <w:noProof/>
      </w:rPr>
      <w:pict w14:anchorId="23F940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37762735" o:spid="_x0000_s26626" type="#_x0000_t136" style="position:absolute;margin-left:0;margin-top:0;width:632.65pt;height:70.25pt;rotation:315;z-index:-251658752;mso-position-horizontal:center;mso-position-horizontal-relative:margin;mso-position-vertical:center;mso-position-vertical-relative:margin" o:allowincell="f" fillcolor="red" stroked="f">
          <v:fill opacity=".5"/>
          <v:textpath style="font-family:&quot;Arial&quot;;font-size:1pt" string="Document de travai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15C0D" w14:textId="52CD40AE" w:rsidR="003C6C5F" w:rsidRPr="00DA4B55" w:rsidRDefault="006C30A9" w:rsidP="00956DFD">
    <w:pPr>
      <w:pStyle w:val="En-tte"/>
      <w:rPr>
        <w:rFonts w:ascii="Arial" w:hAnsi="Arial" w:cs="Arial"/>
        <w:sz w:val="16"/>
        <w:szCs w:val="16"/>
      </w:rPr>
    </w:pPr>
    <w:r w:rsidRPr="00DA4B55">
      <w:rPr>
        <w:rFonts w:ascii="Arial" w:hAnsi="Arial" w:cs="Arial"/>
        <w:sz w:val="20"/>
        <w:szCs w:val="20"/>
      </w:rPr>
      <w:t>Formulaire</w:t>
    </w:r>
    <w:r w:rsidR="00940777" w:rsidRPr="00DA4B55">
      <w:rPr>
        <w:rFonts w:ascii="Arial" w:hAnsi="Arial" w:cs="Arial"/>
        <w:sz w:val="20"/>
        <w:szCs w:val="20"/>
      </w:rPr>
      <w:t xml:space="preserve"> administratif</w:t>
    </w:r>
    <w:r w:rsidR="003C6C5F" w:rsidRPr="00DA4B55">
      <w:rPr>
        <w:rFonts w:ascii="Arial" w:hAnsi="Arial" w:cs="Arial"/>
        <w:sz w:val="20"/>
        <w:szCs w:val="20"/>
      </w:rPr>
      <w:t xml:space="preserve"> –</w:t>
    </w:r>
    <w:r w:rsidR="003C6C5F" w:rsidRPr="00DA4B55">
      <w:rPr>
        <w:rFonts w:ascii="Arial" w:hAnsi="Arial" w:cs="Arial"/>
        <w:sz w:val="16"/>
        <w:szCs w:val="16"/>
      </w:rPr>
      <w:t xml:space="preserve"> </w:t>
    </w:r>
    <w:r w:rsidR="00195994">
      <w:rPr>
        <w:rFonts w:ascii="Arial" w:hAnsi="Arial" w:cs="Arial"/>
        <w:sz w:val="16"/>
        <w:szCs w:val="16"/>
      </w:rPr>
      <w:t>Plan de travail PAB – Hébergement à domicile</w:t>
    </w:r>
  </w:p>
  <w:p w14:paraId="78452347" w14:textId="77777777" w:rsidR="003C6C5F" w:rsidRPr="00DA4B55" w:rsidRDefault="003C6C5F" w:rsidP="00956DFD">
    <w:pPr>
      <w:pStyle w:val="En-tte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4994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3"/>
      <w:gridCol w:w="7267"/>
    </w:tblGrid>
    <w:tr w:rsidR="003C6C5F" w14:paraId="2244D32B" w14:textId="77777777" w:rsidTr="00306FC6">
      <w:trPr>
        <w:trHeight w:val="898"/>
      </w:trPr>
      <w:tc>
        <w:tcPr>
          <w:tcW w:w="1352" w:type="pct"/>
          <w:vMerge w:val="restart"/>
        </w:tcPr>
        <w:p w14:paraId="4099CD30" w14:textId="77777777" w:rsidR="003C6C5F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  <w:r w:rsidRPr="000E4068">
            <w:rPr>
              <w:rFonts w:ascii="Chaloult_Cond" w:hAnsi="Chaloult_Cond" w:cs="Arial"/>
              <w:b/>
              <w:noProof/>
              <w:sz w:val="40"/>
              <w:szCs w:val="10"/>
              <w:lang w:eastAsia="fr-CA"/>
            </w:rPr>
            <w:drawing>
              <wp:inline distT="0" distB="0" distL="0" distR="0" wp14:anchorId="2C38A08A" wp14:editId="13739924">
                <wp:extent cx="1440000" cy="599814"/>
                <wp:effectExtent l="0" t="0" r="8255" b="0"/>
                <wp:docPr id="82328948" name="Image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CISSS_Monteregie_Ouest_nb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5998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8" w:type="pct"/>
          <w:vAlign w:val="bottom"/>
        </w:tcPr>
        <w:p w14:paraId="4E694516" w14:textId="77777777" w:rsidR="00306FC6" w:rsidRDefault="006C30A9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FORMULAIRE</w:t>
          </w:r>
          <w:r w:rsidR="00306FC6">
            <w:rPr>
              <w:rFonts w:ascii="Arial" w:hAnsi="Arial" w:cs="Arial"/>
              <w:b/>
              <w:sz w:val="24"/>
              <w:szCs w:val="24"/>
            </w:rPr>
            <w:t xml:space="preserve"> ADMINISTRATIF</w:t>
          </w:r>
        </w:p>
        <w:p w14:paraId="67617EA8" w14:textId="68AD894C" w:rsidR="008C08B8" w:rsidRPr="00936E88" w:rsidRDefault="00E66A5D" w:rsidP="00306FC6">
          <w:pPr>
            <w:pStyle w:val="En-tte"/>
            <w:tabs>
              <w:tab w:val="clear" w:pos="4320"/>
              <w:tab w:val="clear" w:pos="8640"/>
            </w:tabs>
            <w:spacing w:line="280" w:lineRule="exact"/>
            <w:rPr>
              <w:rFonts w:ascii="Arial" w:hAnsi="Arial" w:cs="Arial"/>
              <w:b/>
              <w:sz w:val="24"/>
              <w:szCs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Plan de travail PAB – Hébergement à domicile</w:t>
          </w:r>
        </w:p>
      </w:tc>
    </w:tr>
    <w:tr w:rsidR="003C6C5F" w14:paraId="266AC4FD" w14:textId="77777777" w:rsidTr="00306FC6">
      <w:trPr>
        <w:trHeight w:val="267"/>
      </w:trPr>
      <w:tc>
        <w:tcPr>
          <w:tcW w:w="1352" w:type="pct"/>
          <w:vMerge/>
        </w:tcPr>
        <w:p w14:paraId="4565CDD2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Chaloult_Cond" w:hAnsi="Chaloult_Cond" w:cs="Arial"/>
              <w:b/>
              <w:sz w:val="40"/>
              <w:szCs w:val="10"/>
            </w:rPr>
          </w:pPr>
        </w:p>
      </w:tc>
      <w:tc>
        <w:tcPr>
          <w:tcW w:w="3648" w:type="pct"/>
          <w:vAlign w:val="bottom"/>
        </w:tcPr>
        <w:p w14:paraId="6D95C9C7" w14:textId="77777777" w:rsidR="003C6C5F" w:rsidRPr="000E4068" w:rsidRDefault="003C6C5F" w:rsidP="003C6C5F">
          <w:pPr>
            <w:pStyle w:val="En-tte"/>
            <w:tabs>
              <w:tab w:val="clear" w:pos="4320"/>
              <w:tab w:val="clear" w:pos="8640"/>
            </w:tabs>
            <w:ind w:right="-72"/>
            <w:rPr>
              <w:rFonts w:ascii="Arial" w:hAnsi="Arial" w:cs="Arial"/>
              <w:b/>
            </w:rPr>
          </w:pPr>
        </w:p>
      </w:tc>
    </w:tr>
  </w:tbl>
  <w:p w14:paraId="6913F4C0" w14:textId="27372868" w:rsidR="00306FC6" w:rsidRPr="00306FC6" w:rsidRDefault="00306FC6" w:rsidP="00306FC6">
    <w:pPr>
      <w:pStyle w:val="En-tte"/>
      <w:tabs>
        <w:tab w:val="clear" w:pos="4320"/>
        <w:tab w:val="clear" w:pos="8640"/>
      </w:tabs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1D3"/>
    <w:multiLevelType w:val="hybridMultilevel"/>
    <w:tmpl w:val="72884EA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943C4D"/>
    <w:multiLevelType w:val="hybridMultilevel"/>
    <w:tmpl w:val="031811EA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A54F6"/>
    <w:multiLevelType w:val="hybridMultilevel"/>
    <w:tmpl w:val="41C216D4"/>
    <w:lvl w:ilvl="0" w:tplc="445276C0">
      <w:start w:val="1"/>
      <w:numFmt w:val="decimal"/>
      <w:pStyle w:val="Pointdeformenumrot"/>
      <w:lvlText w:val="%1."/>
      <w:lvlJc w:val="left"/>
      <w:pPr>
        <w:ind w:left="360" w:hanging="360"/>
      </w:p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07434779">
    <w:abstractNumId w:val="2"/>
  </w:num>
  <w:num w:numId="2" w16cid:durableId="1125930434">
    <w:abstractNumId w:val="0"/>
  </w:num>
  <w:num w:numId="3" w16cid:durableId="64253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ocumentProtection w:edit="forms" w:enforcement="1" w:cryptProviderType="rsaAES" w:cryptAlgorithmClass="hash" w:cryptAlgorithmType="typeAny" w:cryptAlgorithmSid="14" w:cryptSpinCount="100000" w:hash="8xipqXGOy7f3V8w+kHlU9Mwqm5SPN9+4xQltOVFKZ/8138bOXpS61jm0hDl/YPJ4cUQfPpl//ff5RAMuGACZKQ==" w:salt="aRXOQrF8fau5c1hhItQ9AA==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6627"/>
    <o:shapelayout v:ext="edit">
      <o:idmap v:ext="edit" data="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94C"/>
    <w:rsid w:val="00016884"/>
    <w:rsid w:val="000177BB"/>
    <w:rsid w:val="000423A9"/>
    <w:rsid w:val="00064385"/>
    <w:rsid w:val="00065D55"/>
    <w:rsid w:val="00087B96"/>
    <w:rsid w:val="000A2463"/>
    <w:rsid w:val="000B21C6"/>
    <w:rsid w:val="000B3B84"/>
    <w:rsid w:val="000C60A6"/>
    <w:rsid w:val="000F19F0"/>
    <w:rsid w:val="00195994"/>
    <w:rsid w:val="001A0827"/>
    <w:rsid w:val="001A4E83"/>
    <w:rsid w:val="001E19D7"/>
    <w:rsid w:val="001F0777"/>
    <w:rsid w:val="001F292A"/>
    <w:rsid w:val="001F6948"/>
    <w:rsid w:val="00234A3E"/>
    <w:rsid w:val="00234E82"/>
    <w:rsid w:val="00240F5F"/>
    <w:rsid w:val="00242B22"/>
    <w:rsid w:val="00276EC3"/>
    <w:rsid w:val="002822D1"/>
    <w:rsid w:val="00283F78"/>
    <w:rsid w:val="002C5D78"/>
    <w:rsid w:val="002C6D09"/>
    <w:rsid w:val="002E159D"/>
    <w:rsid w:val="002F0F06"/>
    <w:rsid w:val="002F2462"/>
    <w:rsid w:val="00301720"/>
    <w:rsid w:val="00306FC6"/>
    <w:rsid w:val="003265DD"/>
    <w:rsid w:val="00332D2F"/>
    <w:rsid w:val="00344FFA"/>
    <w:rsid w:val="00352E0D"/>
    <w:rsid w:val="00375F9A"/>
    <w:rsid w:val="0039032D"/>
    <w:rsid w:val="003935A9"/>
    <w:rsid w:val="003C6C5F"/>
    <w:rsid w:val="003D1D4C"/>
    <w:rsid w:val="003F6337"/>
    <w:rsid w:val="0040405A"/>
    <w:rsid w:val="004177B8"/>
    <w:rsid w:val="00430099"/>
    <w:rsid w:val="0043739A"/>
    <w:rsid w:val="00441ED3"/>
    <w:rsid w:val="00447727"/>
    <w:rsid w:val="00472165"/>
    <w:rsid w:val="004B3C2E"/>
    <w:rsid w:val="004C542B"/>
    <w:rsid w:val="004D5D9E"/>
    <w:rsid w:val="004E721A"/>
    <w:rsid w:val="004E74F7"/>
    <w:rsid w:val="004F684E"/>
    <w:rsid w:val="00514027"/>
    <w:rsid w:val="005321B9"/>
    <w:rsid w:val="005361AB"/>
    <w:rsid w:val="005425D7"/>
    <w:rsid w:val="00567670"/>
    <w:rsid w:val="00573366"/>
    <w:rsid w:val="00585390"/>
    <w:rsid w:val="005C0935"/>
    <w:rsid w:val="005E159E"/>
    <w:rsid w:val="005F7CDE"/>
    <w:rsid w:val="00620840"/>
    <w:rsid w:val="00624586"/>
    <w:rsid w:val="00624EB7"/>
    <w:rsid w:val="006534F3"/>
    <w:rsid w:val="0067089C"/>
    <w:rsid w:val="006741AD"/>
    <w:rsid w:val="006A6580"/>
    <w:rsid w:val="006B36A3"/>
    <w:rsid w:val="006C30A9"/>
    <w:rsid w:val="006D42C4"/>
    <w:rsid w:val="0072072B"/>
    <w:rsid w:val="0073627F"/>
    <w:rsid w:val="00753117"/>
    <w:rsid w:val="007B2BF0"/>
    <w:rsid w:val="007F20E4"/>
    <w:rsid w:val="00806595"/>
    <w:rsid w:val="008152F5"/>
    <w:rsid w:val="00846644"/>
    <w:rsid w:val="00852032"/>
    <w:rsid w:val="00854D5E"/>
    <w:rsid w:val="00875C79"/>
    <w:rsid w:val="008774C6"/>
    <w:rsid w:val="00891FB7"/>
    <w:rsid w:val="008A10A6"/>
    <w:rsid w:val="008A4F89"/>
    <w:rsid w:val="008B34C1"/>
    <w:rsid w:val="008C08B8"/>
    <w:rsid w:val="008C1607"/>
    <w:rsid w:val="008C54A5"/>
    <w:rsid w:val="008D7E5F"/>
    <w:rsid w:val="008E1414"/>
    <w:rsid w:val="008E57D9"/>
    <w:rsid w:val="00905AC2"/>
    <w:rsid w:val="009166E3"/>
    <w:rsid w:val="00940777"/>
    <w:rsid w:val="00942A1D"/>
    <w:rsid w:val="0094789F"/>
    <w:rsid w:val="00954096"/>
    <w:rsid w:val="00956DFD"/>
    <w:rsid w:val="00964F2C"/>
    <w:rsid w:val="00975179"/>
    <w:rsid w:val="0098522C"/>
    <w:rsid w:val="00987BF6"/>
    <w:rsid w:val="009A307B"/>
    <w:rsid w:val="009D6258"/>
    <w:rsid w:val="009E3A91"/>
    <w:rsid w:val="009E4B2E"/>
    <w:rsid w:val="00A000FA"/>
    <w:rsid w:val="00A10042"/>
    <w:rsid w:val="00A2768B"/>
    <w:rsid w:val="00A30FA0"/>
    <w:rsid w:val="00A41564"/>
    <w:rsid w:val="00A61BB7"/>
    <w:rsid w:val="00A7694C"/>
    <w:rsid w:val="00A815B4"/>
    <w:rsid w:val="00AA516F"/>
    <w:rsid w:val="00AD2307"/>
    <w:rsid w:val="00AF181C"/>
    <w:rsid w:val="00B37204"/>
    <w:rsid w:val="00B51ECD"/>
    <w:rsid w:val="00B5251A"/>
    <w:rsid w:val="00B526C2"/>
    <w:rsid w:val="00B6422D"/>
    <w:rsid w:val="00B72AA1"/>
    <w:rsid w:val="00BA0A68"/>
    <w:rsid w:val="00BB6988"/>
    <w:rsid w:val="00BE1725"/>
    <w:rsid w:val="00BE497C"/>
    <w:rsid w:val="00BF62FC"/>
    <w:rsid w:val="00C013B0"/>
    <w:rsid w:val="00C06A0F"/>
    <w:rsid w:val="00C25758"/>
    <w:rsid w:val="00C7381D"/>
    <w:rsid w:val="00C845D4"/>
    <w:rsid w:val="00C9251B"/>
    <w:rsid w:val="00CA784B"/>
    <w:rsid w:val="00CD4295"/>
    <w:rsid w:val="00CD6B81"/>
    <w:rsid w:val="00CE3F1B"/>
    <w:rsid w:val="00D10FE2"/>
    <w:rsid w:val="00D51182"/>
    <w:rsid w:val="00D538DB"/>
    <w:rsid w:val="00D55AA4"/>
    <w:rsid w:val="00D96CF5"/>
    <w:rsid w:val="00DA4B55"/>
    <w:rsid w:val="00DB3D17"/>
    <w:rsid w:val="00DE147C"/>
    <w:rsid w:val="00DE7819"/>
    <w:rsid w:val="00E06E2A"/>
    <w:rsid w:val="00E318BD"/>
    <w:rsid w:val="00E54F3F"/>
    <w:rsid w:val="00E5606A"/>
    <w:rsid w:val="00E65E8E"/>
    <w:rsid w:val="00E66A5D"/>
    <w:rsid w:val="00E87F81"/>
    <w:rsid w:val="00EC0698"/>
    <w:rsid w:val="00EC0E64"/>
    <w:rsid w:val="00ED6FE2"/>
    <w:rsid w:val="00EF3EB4"/>
    <w:rsid w:val="00F244EF"/>
    <w:rsid w:val="00F34CDB"/>
    <w:rsid w:val="00F35BBD"/>
    <w:rsid w:val="00F53444"/>
    <w:rsid w:val="00F634DF"/>
    <w:rsid w:val="00F91956"/>
    <w:rsid w:val="00FA0818"/>
    <w:rsid w:val="00FA6582"/>
    <w:rsid w:val="00FB4713"/>
    <w:rsid w:val="00FB6FD2"/>
    <w:rsid w:val="00FD0D59"/>
    <w:rsid w:val="00FE1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7"/>
    <o:shapelayout v:ext="edit">
      <o:idmap v:ext="edit" data="1"/>
    </o:shapelayout>
  </w:shapeDefaults>
  <w:decimalSymbol w:val=","/>
  <w:listSeparator w:val=";"/>
  <w14:docId w14:val="23DF0351"/>
  <w15:docId w15:val="{80ABDC67-D34A-486C-9A7C-D26B5B392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827"/>
  </w:style>
  <w:style w:type="paragraph" w:styleId="Titre1">
    <w:name w:val="heading 1"/>
    <w:basedOn w:val="Normal"/>
    <w:next w:val="Normal"/>
    <w:link w:val="Titre1Car"/>
    <w:uiPriority w:val="9"/>
    <w:qFormat/>
    <w:rsid w:val="00DA4B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694C"/>
  </w:style>
  <w:style w:type="paragraph" w:styleId="Pieddepage">
    <w:name w:val="footer"/>
    <w:basedOn w:val="Normal"/>
    <w:link w:val="PieddepageCar"/>
    <w:uiPriority w:val="99"/>
    <w:unhideWhenUsed/>
    <w:rsid w:val="00A7694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694C"/>
  </w:style>
  <w:style w:type="paragraph" w:customStyle="1" w:styleId="Titrebandeaunoir">
    <w:name w:val="Titre bandeau noir"/>
    <w:basedOn w:val="En-tte"/>
    <w:qFormat/>
    <w:rsid w:val="00A815B4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styleId="Grilledutableau">
    <w:name w:val="Table Grid"/>
    <w:basedOn w:val="TableauNormal"/>
    <w:uiPriority w:val="39"/>
    <w:rsid w:val="009E3A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E3A91"/>
    <w:pPr>
      <w:ind w:left="720"/>
      <w:contextualSpacing/>
    </w:pPr>
  </w:style>
  <w:style w:type="table" w:customStyle="1" w:styleId="Grilledetableauclaire1">
    <w:name w:val="Grille de tableau claire1"/>
    <w:basedOn w:val="TableauNormal"/>
    <w:uiPriority w:val="40"/>
    <w:rsid w:val="00DE147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E3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E3F1B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1F292A"/>
    <w:rPr>
      <w:color w:val="808080"/>
    </w:rPr>
  </w:style>
  <w:style w:type="character" w:customStyle="1" w:styleId="Titre1Car">
    <w:name w:val="Titre 1 Car"/>
    <w:basedOn w:val="Policepardfaut"/>
    <w:link w:val="Titre1"/>
    <w:uiPriority w:val="9"/>
    <w:rsid w:val="00DA4B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A4B55"/>
    <w:pPr>
      <w:spacing w:line="240" w:lineRule="auto"/>
      <w:outlineLvl w:val="9"/>
    </w:pPr>
  </w:style>
  <w:style w:type="paragraph" w:customStyle="1" w:styleId="Pointdeformenumrot">
    <w:name w:val="Point de forme numéroté"/>
    <w:basedOn w:val="Paragraphedeliste"/>
    <w:qFormat/>
    <w:rsid w:val="00DA4B55"/>
    <w:pPr>
      <w:numPr>
        <w:numId w:val="1"/>
      </w:numPr>
      <w:spacing w:before="40" w:line="260" w:lineRule="exact"/>
      <w:ind w:right="6"/>
    </w:pPr>
    <w:rPr>
      <w:rFonts w:ascii="Arial" w:hAnsi="Arial" w:cs="Arial"/>
      <w:color w:val="003C85"/>
    </w:rPr>
  </w:style>
  <w:style w:type="character" w:styleId="Hyperlien">
    <w:name w:val="Hyperlink"/>
    <w:uiPriority w:val="99"/>
    <w:rsid w:val="00DA4B55"/>
    <w:rPr>
      <w:rFonts w:cs="Times New Roman"/>
      <w:color w:val="0563C1"/>
      <w:u w:val="single"/>
    </w:rPr>
  </w:style>
  <w:style w:type="table" w:customStyle="1" w:styleId="Grilledutableau1">
    <w:name w:val="Grille du tableau1"/>
    <w:basedOn w:val="TableauNormal"/>
    <w:next w:val="Grilledutableau"/>
    <w:uiPriority w:val="39"/>
    <w:rsid w:val="00E66A5D"/>
    <w:pPr>
      <w:spacing w:after="0" w:line="240" w:lineRule="auto"/>
    </w:pPr>
    <w:rPr>
      <w:rFonts w:ascii="Arial" w:hAnsi="Arial" w:cs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072B"/>
    <w:pPr>
      <w:autoSpaceDE w:val="0"/>
      <w:autoSpaceDN w:val="0"/>
      <w:adjustRightInd w:val="0"/>
      <w:spacing w:after="0" w:line="240" w:lineRule="auto"/>
    </w:pPr>
    <w:rPr>
      <w:rFonts w:ascii="3 of 9 Barcode" w:hAnsi="3 of 9 Barcode" w:cs="3 of 9 Barcod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9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12DA60CA0F1455A94B859C6E8E567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74B42D-6149-4416-9C0A-D431AC567839}"/>
      </w:docPartPr>
      <w:docPartBody>
        <w:p w:rsidR="00DB0392" w:rsidRDefault="00DB0392" w:rsidP="00DB0392">
          <w:pPr>
            <w:pStyle w:val="D12DA60CA0F1455A94B859C6E8E567AF1"/>
          </w:pPr>
          <w:r w:rsidRPr="008C08B8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1B91EA75B257400998F3241EC12EF9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EC2320-37F3-41CB-8D35-DE6EE2ADAC06}"/>
      </w:docPartPr>
      <w:docPartBody>
        <w:p w:rsidR="00DB0392" w:rsidRDefault="00DB0392" w:rsidP="00DB0392">
          <w:pPr>
            <w:pStyle w:val="1B91EA75B257400998F3241EC12EF9CD"/>
          </w:pPr>
          <w:r w:rsidRPr="00FD0D59">
            <w:rPr>
              <w:rStyle w:val="Textedelespacerserv"/>
              <w:rFonts w:ascii="Arial" w:hAnsi="Arial" w:cs="Arial"/>
              <w:sz w:val="16"/>
              <w:szCs w:val="16"/>
            </w:rPr>
            <w:t>Choisissez un élément</w:t>
          </w:r>
        </w:p>
      </w:docPartBody>
    </w:docPart>
    <w:docPart>
      <w:docPartPr>
        <w:name w:val="0BA3DF3E0A8D4E7487D0945485D1F67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E439CC-CEA9-4A0D-ABDA-D86F4C434609}"/>
      </w:docPartPr>
      <w:docPartBody>
        <w:p w:rsidR="00877FEC" w:rsidRDefault="00877FEC" w:rsidP="00877FEC">
          <w:pPr>
            <w:pStyle w:val="0BA3DF3E0A8D4E7487D0945485D1F679"/>
          </w:pPr>
          <w:r w:rsidRPr="00194E8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645D55A25784C789AFE8F2333B98B2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CE4B638-20B1-4705-B5FE-F7FCFC06EF4E}"/>
      </w:docPartPr>
      <w:docPartBody>
        <w:p w:rsidR="00877FEC" w:rsidRDefault="00877FEC" w:rsidP="00877FEC">
          <w:pPr>
            <w:pStyle w:val="3645D55A25784C789AFE8F2333B98B23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D785CEEB21394AE3943ED231020C4B8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A1A8B7-5DEB-4268-835E-3E80D6E2466B}"/>
      </w:docPartPr>
      <w:docPartBody>
        <w:p w:rsidR="00877FEC" w:rsidRDefault="00877FEC" w:rsidP="00877FEC">
          <w:pPr>
            <w:pStyle w:val="D785CEEB21394AE3943ED231020C4B88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EA2DAE9193DA4B65ADA6A2B784723D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003C54-4897-497B-8172-BD92613F6BAA}"/>
      </w:docPartPr>
      <w:docPartBody>
        <w:p w:rsidR="00877FEC" w:rsidRDefault="00877FEC" w:rsidP="00877FEC">
          <w:pPr>
            <w:pStyle w:val="EA2DAE9193DA4B65ADA6A2B784723D3F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C009FFCB4B9547B0893716F6726F85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D7325A-EE0C-4624-95D4-CD819CC86792}"/>
      </w:docPartPr>
      <w:docPartBody>
        <w:p w:rsidR="00877FEC" w:rsidRDefault="00877FEC" w:rsidP="00877FEC">
          <w:pPr>
            <w:pStyle w:val="C009FFCB4B9547B0893716F6726F85F6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77F7117E6654DA588CAFCFCA44EC2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8DBC36-314E-4667-9AB8-918D3FA87839}"/>
      </w:docPartPr>
      <w:docPartBody>
        <w:p w:rsidR="00877FEC" w:rsidRDefault="00877FEC" w:rsidP="00877FEC">
          <w:pPr>
            <w:pStyle w:val="F77F7117E6654DA588CAFCFCA44EC278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EA90A77EB4984E2EB386530B954CDF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F13AE9-674D-41C2-A2E1-27C3DC97AE3D}"/>
      </w:docPartPr>
      <w:docPartBody>
        <w:p w:rsidR="00877FEC" w:rsidRDefault="00877FEC" w:rsidP="00877FEC">
          <w:pPr>
            <w:pStyle w:val="EA90A77EB4984E2EB386530B954CDFCA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74BCB1E79D45434A93CD9B4D8778095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E5E87E-FBF9-430A-BAA2-E883D01E0678}"/>
      </w:docPartPr>
      <w:docPartBody>
        <w:p w:rsidR="00877FEC" w:rsidRDefault="00877FEC" w:rsidP="00877FEC">
          <w:pPr>
            <w:pStyle w:val="74BCB1E79D45434A93CD9B4D87780953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ADF26F3C313C4A94BD93F55E05E65F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ADC9FB6-3B32-47A3-90B6-DE661C26E007}"/>
      </w:docPartPr>
      <w:docPartBody>
        <w:p w:rsidR="00877FEC" w:rsidRDefault="00877FEC" w:rsidP="00877FEC">
          <w:pPr>
            <w:pStyle w:val="ADF26F3C313C4A94BD93F55E05E65F2F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A9E26E31612947459607C3ABE131AC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AE3D75-8662-4166-AC90-5074D0378E43}"/>
      </w:docPartPr>
      <w:docPartBody>
        <w:p w:rsidR="00877FEC" w:rsidRDefault="00877FEC" w:rsidP="00877FEC">
          <w:pPr>
            <w:pStyle w:val="A9E26E31612947459607C3ABE131AC28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62030B014813446B904DE5734D0340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E2C30F-D4F2-48FD-BDB4-795D7313B57B}"/>
      </w:docPartPr>
      <w:docPartBody>
        <w:p w:rsidR="00877FEC" w:rsidRDefault="00877FEC" w:rsidP="00877FEC">
          <w:pPr>
            <w:pStyle w:val="62030B014813446B904DE5734D03400C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9A5468F2C4B472C88EE495AC7991D3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CFDD26-20B8-4709-8FC9-05BE2A0B5F9B}"/>
      </w:docPartPr>
      <w:docPartBody>
        <w:p w:rsidR="00877FEC" w:rsidRDefault="00877FEC" w:rsidP="00877FEC">
          <w:pPr>
            <w:pStyle w:val="F9A5468F2C4B472C88EE495AC7991D3C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BC7F216FA7EC43E2BFA1844D4D3141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4DAB92-CC6B-4417-B363-45ED04DB1850}"/>
      </w:docPartPr>
      <w:docPartBody>
        <w:p w:rsidR="00877FEC" w:rsidRDefault="00877FEC" w:rsidP="00877FEC">
          <w:pPr>
            <w:pStyle w:val="BC7F216FA7EC43E2BFA1844D4D31411C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533A7B2AD77E47E29A1D808A497EEAD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9E0A7D0-2600-4AD7-A415-B337296A8EDE}"/>
      </w:docPartPr>
      <w:docPartBody>
        <w:p w:rsidR="00877FEC" w:rsidRDefault="00877FEC" w:rsidP="00877FEC">
          <w:pPr>
            <w:pStyle w:val="533A7B2AD77E47E29A1D808A497EEADB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31D85423A9FD4A34A692EA94491015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82F939-4869-4EAE-A217-C670E49CBCC3}"/>
      </w:docPartPr>
      <w:docPartBody>
        <w:p w:rsidR="00877FEC" w:rsidRDefault="00877FEC" w:rsidP="00877FEC">
          <w:pPr>
            <w:pStyle w:val="31D85423A9FD4A34A692EA94491015A7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6EC3FEDB228E438A9F15661E12765F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549A51D-0B88-4DAD-B504-0005636D4414}"/>
      </w:docPartPr>
      <w:docPartBody>
        <w:p w:rsidR="00877FEC" w:rsidRDefault="00877FEC" w:rsidP="00877FEC">
          <w:pPr>
            <w:pStyle w:val="6EC3FEDB228E438A9F15661E12765F90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F1DBACA3163B417782833942005A018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07D2D6-9F9C-404A-98E6-49D4F4FAF887}"/>
      </w:docPartPr>
      <w:docPartBody>
        <w:p w:rsidR="00877FEC" w:rsidRDefault="00877FEC" w:rsidP="00877FEC">
          <w:pPr>
            <w:pStyle w:val="F1DBACA3163B417782833942005A0186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00F20EC17E4C4D2D97DAE8ED0474FE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0ACAC4-8B2C-40E2-9531-2540CE80073D}"/>
      </w:docPartPr>
      <w:docPartBody>
        <w:p w:rsidR="00877FEC" w:rsidRDefault="00877FEC" w:rsidP="00877FEC">
          <w:pPr>
            <w:pStyle w:val="00F20EC17E4C4D2D97DAE8ED0474FEC5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C56D7D39CDBC48D1990FFCA03D7324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40250F-A67D-47D8-B8E8-455C4A733781}"/>
      </w:docPartPr>
      <w:docPartBody>
        <w:p w:rsidR="00877FEC" w:rsidRDefault="00877FEC" w:rsidP="00877FEC">
          <w:pPr>
            <w:pStyle w:val="C56D7D39CDBC48D1990FFCA03D732451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49B7CD187C7D46A4880925BC086F58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635303-2AA9-425A-A32B-9ACE5116EC74}"/>
      </w:docPartPr>
      <w:docPartBody>
        <w:p w:rsidR="00877FEC" w:rsidRDefault="00877FEC" w:rsidP="00877FEC">
          <w:pPr>
            <w:pStyle w:val="49B7CD187C7D46A4880925BC086F58A9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83E561BD6AF04D01BF65F7844E89216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9707FAE-C84B-4396-B8F8-52DA27E05A36}"/>
      </w:docPartPr>
      <w:docPartBody>
        <w:p w:rsidR="00877FEC" w:rsidRDefault="00877FEC" w:rsidP="00877FEC">
          <w:pPr>
            <w:pStyle w:val="83E561BD6AF04D01BF65F7844E89216E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183AC3BDA976426EACFECF6A18E5B78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9A7D21E-1AB2-41B0-9DC7-DCC229912609}"/>
      </w:docPartPr>
      <w:docPartBody>
        <w:p w:rsidR="00877FEC" w:rsidRDefault="00877FEC" w:rsidP="00877FEC">
          <w:pPr>
            <w:pStyle w:val="183AC3BDA976426EACFECF6A18E5B783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CCFC8B0E8F5C4504BD4CD7A69175BE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2A64F9-2802-4F7E-A911-2E3D63D2A937}"/>
      </w:docPartPr>
      <w:docPartBody>
        <w:p w:rsidR="00877FEC" w:rsidRDefault="00877FEC" w:rsidP="00877FEC">
          <w:pPr>
            <w:pStyle w:val="CCFC8B0E8F5C4504BD4CD7A69175BE22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98351A97C22C4B7E9FE45CD77AB47EC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71A1BA-41B4-4350-94AD-A2721F35599D}"/>
      </w:docPartPr>
      <w:docPartBody>
        <w:p w:rsidR="00877FEC" w:rsidRDefault="00877FEC" w:rsidP="00877FEC">
          <w:pPr>
            <w:pStyle w:val="98351A97C22C4B7E9FE45CD77AB47ECF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D3018AEE3D184A3DB6579877DB7738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F4F7AF-9A4F-4872-8143-1E888870B3DD}"/>
      </w:docPartPr>
      <w:docPartBody>
        <w:p w:rsidR="00877FEC" w:rsidRDefault="00877FEC" w:rsidP="00877FEC">
          <w:pPr>
            <w:pStyle w:val="D3018AEE3D184A3DB6579877DB773833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5E142A592FB44B3D858E324DE3DD0D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172087-7E09-4A62-88F0-2148FDEAB252}"/>
      </w:docPartPr>
      <w:docPartBody>
        <w:p w:rsidR="00877FEC" w:rsidRDefault="00877FEC" w:rsidP="00877FEC">
          <w:pPr>
            <w:pStyle w:val="5E142A592FB44B3D858E324DE3DD0D31"/>
          </w:pPr>
          <w:r w:rsidRPr="00D90F97">
            <w:rPr>
              <w:rStyle w:val="Textedelespacerserv"/>
            </w:rPr>
            <w:t>Choisissez un élément.</w:t>
          </w:r>
        </w:p>
      </w:docPartBody>
    </w:docPart>
    <w:docPart>
      <w:docPartPr>
        <w:name w:val="402ACD5298224F25A9FACDCE17AFDB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8840E8-B6F6-4768-BA1E-2C63D415CB07}"/>
      </w:docPartPr>
      <w:docPartBody>
        <w:p w:rsidR="00877FEC" w:rsidRDefault="00877FEC" w:rsidP="00877FEC">
          <w:pPr>
            <w:pStyle w:val="402ACD5298224F25A9FACDCE17AFDB8D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11B3150332C846B3B673127B1FF357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0162EBC-CE89-4333-86DB-F5A6666DCF35}"/>
      </w:docPartPr>
      <w:docPartBody>
        <w:p w:rsidR="00877FEC" w:rsidRDefault="00877FEC" w:rsidP="00877FEC">
          <w:pPr>
            <w:pStyle w:val="11B3150332C846B3B673127B1FF357CB"/>
          </w:pPr>
          <w:r w:rsidRPr="00D90F97">
            <w:rPr>
              <w:rStyle w:val="Textedelespacerserv"/>
            </w:rPr>
            <w:t>Choisissez un élément.</w:t>
          </w:r>
        </w:p>
      </w:docPartBody>
    </w:docPart>
    <w:docPart>
      <w:docPartPr>
        <w:name w:val="0FD5C22D4E924DAE9419CA77C138585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0F097FF-4EC1-4234-B797-72ACE61A46B8}"/>
      </w:docPartPr>
      <w:docPartBody>
        <w:p w:rsidR="00877FEC" w:rsidRDefault="00877FEC" w:rsidP="00877FEC">
          <w:pPr>
            <w:pStyle w:val="0FD5C22D4E924DAE9419CA77C1385859"/>
          </w:pPr>
          <w:r w:rsidRPr="00194E8D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18591154A8E7412093133DF7EFBF0A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2F855A-7711-4CD9-86FF-BE7ECB84D798}"/>
      </w:docPartPr>
      <w:docPartBody>
        <w:p w:rsidR="00877FEC" w:rsidRDefault="00877FEC" w:rsidP="00877FEC">
          <w:pPr>
            <w:pStyle w:val="18591154A8E7412093133DF7EFBF0A41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7F76D3279F224E7D82D97A3DD0388E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7D9BC2B-2FB2-44D4-B079-470F131E7F6D}"/>
      </w:docPartPr>
      <w:docPartBody>
        <w:p w:rsidR="00877FEC" w:rsidRDefault="00877FEC" w:rsidP="00877FEC">
          <w:pPr>
            <w:pStyle w:val="7F76D3279F224E7D82D97A3DD0388E6B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6F89C557B7C04FB0878C684DFD833D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A9EBC9-4074-45A3-8F43-8C641F5EFE07}"/>
      </w:docPartPr>
      <w:docPartBody>
        <w:p w:rsidR="00877FEC" w:rsidRDefault="00877FEC" w:rsidP="00877FEC">
          <w:pPr>
            <w:pStyle w:val="6F89C557B7C04FB0878C684DFD833D39"/>
          </w:pPr>
          <w:r w:rsidRPr="008E4C47">
            <w:rPr>
              <w:rStyle w:val="Textedelespacerserv"/>
            </w:rPr>
            <w:t>Choisissez un élément.</w:t>
          </w:r>
        </w:p>
      </w:docPartBody>
    </w:docPart>
    <w:docPart>
      <w:docPartPr>
        <w:name w:val="A318FB4E36E14D0CAA0E8EC40C0817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9857EA-93C7-42A5-ABD6-ACE7EE7CA329}"/>
      </w:docPartPr>
      <w:docPartBody>
        <w:p w:rsidR="00877FEC" w:rsidRDefault="00877FEC" w:rsidP="00877FEC">
          <w:pPr>
            <w:pStyle w:val="A318FB4E36E14D0CAA0E8EC40C08173F"/>
          </w:pPr>
          <w:r w:rsidRPr="008E4C47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3 of 9 Barcode">
    <w:altName w:val="Calibri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6C9"/>
    <w:rsid w:val="000026C9"/>
    <w:rsid w:val="00016884"/>
    <w:rsid w:val="000B21C6"/>
    <w:rsid w:val="001F6948"/>
    <w:rsid w:val="00242B22"/>
    <w:rsid w:val="002E159D"/>
    <w:rsid w:val="00402BCD"/>
    <w:rsid w:val="00620840"/>
    <w:rsid w:val="00852032"/>
    <w:rsid w:val="00877FEC"/>
    <w:rsid w:val="008B34C1"/>
    <w:rsid w:val="008D7E5F"/>
    <w:rsid w:val="00AD2307"/>
    <w:rsid w:val="00BE497C"/>
    <w:rsid w:val="00CA784B"/>
    <w:rsid w:val="00DB0392"/>
    <w:rsid w:val="00E31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77FEC"/>
    <w:rPr>
      <w:color w:val="808080"/>
    </w:rPr>
  </w:style>
  <w:style w:type="paragraph" w:customStyle="1" w:styleId="D12DA60CA0F1455A94B859C6E8E567AF1">
    <w:name w:val="D12DA60CA0F1455A94B859C6E8E567AF1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1B91EA75B257400998F3241EC12EF9CD">
    <w:name w:val="1B91EA75B257400998F3241EC12EF9CD"/>
    <w:rsid w:val="00DB0392"/>
    <w:pPr>
      <w:tabs>
        <w:tab w:val="center" w:pos="4320"/>
        <w:tab w:val="right" w:pos="8640"/>
      </w:tabs>
      <w:spacing w:after="0" w:line="240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0BA3DF3E0A8D4E7487D0945485D1F679">
    <w:name w:val="0BA3DF3E0A8D4E7487D0945485D1F679"/>
    <w:rsid w:val="00877FEC"/>
  </w:style>
  <w:style w:type="paragraph" w:customStyle="1" w:styleId="3645D55A25784C789AFE8F2333B98B23">
    <w:name w:val="3645D55A25784C789AFE8F2333B98B23"/>
    <w:rsid w:val="00877FEC"/>
  </w:style>
  <w:style w:type="paragraph" w:customStyle="1" w:styleId="D785CEEB21394AE3943ED231020C4B88">
    <w:name w:val="D785CEEB21394AE3943ED231020C4B88"/>
    <w:rsid w:val="00877FEC"/>
  </w:style>
  <w:style w:type="paragraph" w:customStyle="1" w:styleId="EA2DAE9193DA4B65ADA6A2B784723D3F">
    <w:name w:val="EA2DAE9193DA4B65ADA6A2B784723D3F"/>
    <w:rsid w:val="00877FEC"/>
  </w:style>
  <w:style w:type="paragraph" w:customStyle="1" w:styleId="C009FFCB4B9547B0893716F6726F85F6">
    <w:name w:val="C009FFCB4B9547B0893716F6726F85F6"/>
    <w:rsid w:val="00877FEC"/>
  </w:style>
  <w:style w:type="paragraph" w:customStyle="1" w:styleId="F77F7117E6654DA588CAFCFCA44EC278">
    <w:name w:val="F77F7117E6654DA588CAFCFCA44EC278"/>
    <w:rsid w:val="00877FEC"/>
  </w:style>
  <w:style w:type="paragraph" w:customStyle="1" w:styleId="EA90A77EB4984E2EB386530B954CDFCA">
    <w:name w:val="EA90A77EB4984E2EB386530B954CDFCA"/>
    <w:rsid w:val="00877FEC"/>
  </w:style>
  <w:style w:type="paragraph" w:customStyle="1" w:styleId="74BCB1E79D45434A93CD9B4D87780953">
    <w:name w:val="74BCB1E79D45434A93CD9B4D87780953"/>
    <w:rsid w:val="00877FEC"/>
  </w:style>
  <w:style w:type="paragraph" w:customStyle="1" w:styleId="ADF26F3C313C4A94BD93F55E05E65F2F">
    <w:name w:val="ADF26F3C313C4A94BD93F55E05E65F2F"/>
    <w:rsid w:val="00877FEC"/>
  </w:style>
  <w:style w:type="paragraph" w:customStyle="1" w:styleId="A9E26E31612947459607C3ABE131AC28">
    <w:name w:val="A9E26E31612947459607C3ABE131AC28"/>
    <w:rsid w:val="00877FEC"/>
  </w:style>
  <w:style w:type="paragraph" w:customStyle="1" w:styleId="62030B014813446B904DE5734D03400C">
    <w:name w:val="62030B014813446B904DE5734D03400C"/>
    <w:rsid w:val="00877FEC"/>
  </w:style>
  <w:style w:type="paragraph" w:customStyle="1" w:styleId="F9A5468F2C4B472C88EE495AC7991D3C">
    <w:name w:val="F9A5468F2C4B472C88EE495AC7991D3C"/>
    <w:rsid w:val="00877FEC"/>
  </w:style>
  <w:style w:type="paragraph" w:customStyle="1" w:styleId="BC7F216FA7EC43E2BFA1844D4D31411C">
    <w:name w:val="BC7F216FA7EC43E2BFA1844D4D31411C"/>
    <w:rsid w:val="00877FEC"/>
  </w:style>
  <w:style w:type="paragraph" w:customStyle="1" w:styleId="533A7B2AD77E47E29A1D808A497EEADB">
    <w:name w:val="533A7B2AD77E47E29A1D808A497EEADB"/>
    <w:rsid w:val="00877FEC"/>
  </w:style>
  <w:style w:type="paragraph" w:customStyle="1" w:styleId="31D85423A9FD4A34A692EA94491015A7">
    <w:name w:val="31D85423A9FD4A34A692EA94491015A7"/>
    <w:rsid w:val="00877FEC"/>
  </w:style>
  <w:style w:type="paragraph" w:customStyle="1" w:styleId="6EC3FEDB228E438A9F15661E12765F90">
    <w:name w:val="6EC3FEDB228E438A9F15661E12765F90"/>
    <w:rsid w:val="00877FEC"/>
  </w:style>
  <w:style w:type="paragraph" w:customStyle="1" w:styleId="F1DBACA3163B417782833942005A0186">
    <w:name w:val="F1DBACA3163B417782833942005A0186"/>
    <w:rsid w:val="00877FEC"/>
  </w:style>
  <w:style w:type="paragraph" w:customStyle="1" w:styleId="00F20EC17E4C4D2D97DAE8ED0474FEC5">
    <w:name w:val="00F20EC17E4C4D2D97DAE8ED0474FEC5"/>
    <w:rsid w:val="00877FEC"/>
  </w:style>
  <w:style w:type="paragraph" w:customStyle="1" w:styleId="C56D7D39CDBC48D1990FFCA03D732451">
    <w:name w:val="C56D7D39CDBC48D1990FFCA03D732451"/>
    <w:rsid w:val="00877FEC"/>
  </w:style>
  <w:style w:type="paragraph" w:customStyle="1" w:styleId="49B7CD187C7D46A4880925BC086F58A9">
    <w:name w:val="49B7CD187C7D46A4880925BC086F58A9"/>
    <w:rsid w:val="00877FEC"/>
  </w:style>
  <w:style w:type="paragraph" w:customStyle="1" w:styleId="83E561BD6AF04D01BF65F7844E89216E">
    <w:name w:val="83E561BD6AF04D01BF65F7844E89216E"/>
    <w:rsid w:val="00877FEC"/>
  </w:style>
  <w:style w:type="paragraph" w:customStyle="1" w:styleId="183AC3BDA976426EACFECF6A18E5B783">
    <w:name w:val="183AC3BDA976426EACFECF6A18E5B783"/>
    <w:rsid w:val="00877FEC"/>
  </w:style>
  <w:style w:type="paragraph" w:customStyle="1" w:styleId="CCFC8B0E8F5C4504BD4CD7A69175BE22">
    <w:name w:val="CCFC8B0E8F5C4504BD4CD7A69175BE22"/>
    <w:rsid w:val="00877FEC"/>
  </w:style>
  <w:style w:type="paragraph" w:customStyle="1" w:styleId="98351A97C22C4B7E9FE45CD77AB47ECF">
    <w:name w:val="98351A97C22C4B7E9FE45CD77AB47ECF"/>
    <w:rsid w:val="00877FEC"/>
  </w:style>
  <w:style w:type="paragraph" w:customStyle="1" w:styleId="D3018AEE3D184A3DB6579877DB773833">
    <w:name w:val="D3018AEE3D184A3DB6579877DB773833"/>
    <w:rsid w:val="00877FEC"/>
  </w:style>
  <w:style w:type="paragraph" w:customStyle="1" w:styleId="5E142A592FB44B3D858E324DE3DD0D31">
    <w:name w:val="5E142A592FB44B3D858E324DE3DD0D31"/>
    <w:rsid w:val="00877FEC"/>
  </w:style>
  <w:style w:type="paragraph" w:customStyle="1" w:styleId="402ACD5298224F25A9FACDCE17AFDB8D">
    <w:name w:val="402ACD5298224F25A9FACDCE17AFDB8D"/>
    <w:rsid w:val="00877FEC"/>
  </w:style>
  <w:style w:type="paragraph" w:customStyle="1" w:styleId="11B3150332C846B3B673127B1FF357CB">
    <w:name w:val="11B3150332C846B3B673127B1FF357CB"/>
    <w:rsid w:val="00877FEC"/>
  </w:style>
  <w:style w:type="paragraph" w:customStyle="1" w:styleId="0FD5C22D4E924DAE9419CA77C1385859">
    <w:name w:val="0FD5C22D4E924DAE9419CA77C1385859"/>
    <w:rsid w:val="00877FEC"/>
  </w:style>
  <w:style w:type="paragraph" w:customStyle="1" w:styleId="18591154A8E7412093133DF7EFBF0A41">
    <w:name w:val="18591154A8E7412093133DF7EFBF0A41"/>
    <w:rsid w:val="00877FEC"/>
  </w:style>
  <w:style w:type="paragraph" w:customStyle="1" w:styleId="7F76D3279F224E7D82D97A3DD0388E6B">
    <w:name w:val="7F76D3279F224E7D82D97A3DD0388E6B"/>
    <w:rsid w:val="00877FEC"/>
  </w:style>
  <w:style w:type="paragraph" w:customStyle="1" w:styleId="6F89C557B7C04FB0878C684DFD833D39">
    <w:name w:val="6F89C557B7C04FB0878C684DFD833D39"/>
    <w:rsid w:val="00877FEC"/>
  </w:style>
  <w:style w:type="paragraph" w:customStyle="1" w:styleId="A318FB4E36E14D0CAA0E8EC40C08173F">
    <w:name w:val="A318FB4E36E14D0CAA0E8EC40C08173F"/>
    <w:rsid w:val="00877F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A24D49853BF342AD0CD9B239BB5B29" ma:contentTypeVersion="14" ma:contentTypeDescription="Create a new document." ma:contentTypeScope="" ma:versionID="38392d5a7a2b36586cd9563fe7764b9d">
  <xsd:schema xmlns:xsd="http://www.w3.org/2001/XMLSchema" xmlns:xs="http://www.w3.org/2001/XMLSchema" xmlns:p="http://schemas.microsoft.com/office/2006/metadata/properties" xmlns:ns3="0b836869-feab-448d-a795-46e9ca68170f" xmlns:ns4="c1cf59a8-6a14-4f93-a8b8-9137317b921c" targetNamespace="http://schemas.microsoft.com/office/2006/metadata/properties" ma:root="true" ma:fieldsID="bd91a0143ee31a2f5fb895ac9def9089" ns3:_="" ns4:_="">
    <xsd:import namespace="0b836869-feab-448d-a795-46e9ca68170f"/>
    <xsd:import namespace="c1cf59a8-6a14-4f93-a8b8-9137317b92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_activity" minOccurs="0"/>
                <xsd:element ref="ns4:MediaServiceObjectDetectorVersions" minOccurs="0"/>
                <xsd:element ref="ns4:MediaServiceGenerationTime" minOccurs="0"/>
                <xsd:element ref="ns4:MediaServiceEventHashCode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836869-feab-448d-a795-46e9ca68170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cf59a8-6a14-4f93-a8b8-9137317b92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cf59a8-6a14-4f93-a8b8-9137317b921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A85354-2E51-4ADD-9DE3-7444F98093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836869-feab-448d-a795-46e9ca68170f"/>
    <ds:schemaRef ds:uri="c1cf59a8-6a14-4f93-a8b8-9137317b92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590FAA-8BAA-4491-BE97-6E58B7B0FD7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29E6C13-9058-4EC8-BE52-B29A47C02DF9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0b836869-feab-448d-a795-46e9ca68170f"/>
    <ds:schemaRef ds:uri="c1cf59a8-6a14-4f93-a8b8-9137317b921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FF01CEB-A7CA-487A-B34C-6A227C4870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857</Words>
  <Characters>4269</Characters>
  <Application>Microsoft Office Word</Application>
  <DocSecurity>0</DocSecurity>
  <Lines>328</Lines>
  <Paragraphs>301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JR</Company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 Durocher</dc:creator>
  <cp:lastModifiedBy>Tanya Schultz  (CISSSMO16)</cp:lastModifiedBy>
  <cp:revision>1</cp:revision>
  <cp:lastPrinted>2016-04-12T15:21:00Z</cp:lastPrinted>
  <dcterms:created xsi:type="dcterms:W3CDTF">2026-03-04T15:08:00Z</dcterms:created>
  <dcterms:modified xsi:type="dcterms:W3CDTF">2026-03-05T19:07:00Z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2025-10-03T17:36:29Z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43c334a4-52b6-4275-850f-b4715f7a39bf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  <property fmtid="{D5CDD505-2E9C-101B-9397-08002B2CF9AE}" pid="10" name="ContentTypeId">
    <vt:lpwstr>0x0101009CA24D49853BF342AD0CD9B239BB5B29</vt:lpwstr>
  </property>
</Properties>
</file>